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zCs w:val="24"/>
        </w:rPr>
      </w:pPr>
    </w:p>
    <w:p>
      <w:pPr>
        <w:rPr>
          <w:rFonts w:ascii="Times New Roman" w:hAnsi="Times New Roman" w:eastAsia="宋体" w:cs="Times New Roman"/>
          <w:szCs w:val="24"/>
        </w:rPr>
      </w:pPr>
    </w:p>
    <w:p>
      <w:pPr>
        <w:tabs>
          <w:tab w:val="left" w:pos="7088"/>
        </w:tabs>
        <w:ind w:right="-57" w:rightChars="-27"/>
        <w:jc w:val="center"/>
        <w:rPr>
          <w:rFonts w:ascii="方正小标宋简体" w:hAnsi="Times New Roman" w:eastAsia="方正小标宋简体" w:cs="Times New Roman"/>
          <w:color w:val="FF0000"/>
          <w:spacing w:val="20"/>
          <w:w w:val="55"/>
          <w:sz w:val="136"/>
          <w:szCs w:val="136"/>
        </w:rPr>
      </w:pPr>
    </w:p>
    <w:p>
      <w:pPr>
        <w:tabs>
          <w:tab w:val="left" w:pos="4608"/>
        </w:tabs>
        <w:spacing w:line="240" w:lineRule="exact"/>
        <w:jc w:val="center"/>
        <w:rPr>
          <w:rFonts w:hint="eastAsia" w:ascii="Times New Roman" w:hAnsi="Times New Roman" w:eastAsia="仿宋_GB2312" w:cs="Times New Roman"/>
          <w:b/>
          <w:color w:val="000000"/>
          <w:sz w:val="32"/>
          <w:szCs w:val="32"/>
        </w:rPr>
      </w:pPr>
    </w:p>
    <w:p>
      <w:pPr>
        <w:keepNext w:val="0"/>
        <w:keepLines w:val="0"/>
        <w:pageBreakBefore w:val="0"/>
        <w:widowControl w:val="0"/>
        <w:tabs>
          <w:tab w:val="left" w:pos="4608"/>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spacing w:val="24"/>
          <w:sz w:val="32"/>
          <w:szCs w:val="32"/>
          <w:lang w:val="en-US" w:eastAsia="zh-CN"/>
        </w:rPr>
        <w:t>鲁政</w:t>
      </w:r>
      <w:r>
        <w:rPr>
          <w:rFonts w:hint="default" w:ascii="Times New Roman" w:hAnsi="Times New Roman" w:eastAsia="仿宋_GB2312" w:cs="Times New Roman"/>
          <w:b w:val="0"/>
          <w:bCs w:val="0"/>
          <w:spacing w:val="24"/>
          <w:sz w:val="32"/>
          <w:szCs w:val="32"/>
          <w:lang w:eastAsia="zh-CN"/>
        </w:rPr>
        <w:t>办</w:t>
      </w:r>
      <w:r>
        <w:rPr>
          <w:rFonts w:hint="default" w:ascii="Times New Roman" w:hAnsi="Times New Roman" w:eastAsia="仿宋_GB2312" w:cs="Times New Roman"/>
          <w:b w:val="0"/>
          <w:bCs w:val="0"/>
          <w:spacing w:val="24"/>
          <w:sz w:val="32"/>
          <w:szCs w:val="32"/>
        </w:rPr>
        <w:t>发〔20</w:t>
      </w:r>
      <w:r>
        <w:rPr>
          <w:rFonts w:hint="eastAsia" w:ascii="Times New Roman" w:hAnsi="Times New Roman" w:eastAsia="仿宋_GB2312" w:cs="Times New Roman"/>
          <w:b w:val="0"/>
          <w:bCs w:val="0"/>
          <w:spacing w:val="24"/>
          <w:sz w:val="32"/>
          <w:szCs w:val="32"/>
          <w:lang w:val="en-US" w:eastAsia="zh-CN"/>
        </w:rPr>
        <w:t>23</w:t>
      </w:r>
      <w:r>
        <w:rPr>
          <w:rFonts w:hint="default" w:ascii="Times New Roman" w:hAnsi="Times New Roman" w:eastAsia="仿宋_GB2312" w:cs="Times New Roman"/>
          <w:b w:val="0"/>
          <w:bCs w:val="0"/>
          <w:spacing w:val="24"/>
          <w:sz w:val="32"/>
          <w:szCs w:val="32"/>
        </w:rPr>
        <w:t>〕</w:t>
      </w:r>
      <w:r>
        <w:rPr>
          <w:rFonts w:hint="eastAsia" w:ascii="Times New Roman" w:hAnsi="Times New Roman" w:eastAsia="宋体" w:cs="Times New Roman"/>
          <w:b w:val="0"/>
          <w:bCs w:val="0"/>
          <w:spacing w:val="24"/>
          <w:sz w:val="32"/>
          <w:szCs w:val="32"/>
          <w:lang w:val="en-US" w:eastAsia="zh-CN"/>
        </w:rPr>
        <w:t>4</w:t>
      </w:r>
      <w:r>
        <w:rPr>
          <w:rFonts w:hint="default" w:ascii="Times New Roman" w:hAnsi="Times New Roman" w:eastAsia="仿宋_GB2312" w:cs="Times New Roman"/>
          <w:b w:val="0"/>
          <w:bCs w:val="0"/>
          <w:spacing w:val="24"/>
          <w:sz w:val="32"/>
          <w:szCs w:val="32"/>
        </w:rPr>
        <w:t>号</w:t>
      </w: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pacing w:val="6"/>
          <w:kern w:val="21"/>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before="157" w:beforeLines="50" w:line="560" w:lineRule="exact"/>
        <w:jc w:val="center"/>
        <w:textAlignment w:val="auto"/>
        <w:rPr>
          <w:rFonts w:hint="eastAsia" w:ascii="Times New Roman" w:hAnsi="Times New Roman" w:eastAsia="方正小标宋简体" w:cs="Times New Roman"/>
          <w:spacing w:val="0"/>
          <w:kern w:val="21"/>
          <w:sz w:val="44"/>
          <w:szCs w:val="44"/>
          <w:lang w:eastAsia="zh-CN"/>
        </w:rPr>
      </w:pPr>
      <w:r>
        <w:rPr>
          <w:rFonts w:hint="eastAsia" w:ascii="Times New Roman" w:hAnsi="Times New Roman" w:eastAsia="方正小标宋简体" w:cs="Times New Roman"/>
          <w:spacing w:val="6"/>
          <w:kern w:val="21"/>
          <w:sz w:val="44"/>
          <w:szCs w:val="44"/>
          <w:lang w:val="en-US" w:eastAsia="zh-CN"/>
        </w:rPr>
        <w:t>鲁村镇党政</w:t>
      </w:r>
      <w:r>
        <w:rPr>
          <w:rFonts w:hint="eastAsia" w:ascii="Times New Roman" w:hAnsi="Times New Roman" w:eastAsia="方正小标宋简体" w:cs="Times New Roman"/>
          <w:spacing w:val="6"/>
          <w:kern w:val="21"/>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关于</w:t>
      </w:r>
      <w:r>
        <w:rPr>
          <w:rFonts w:hint="eastAsia" w:ascii="Times New Roman" w:hAnsi="Times New Roman" w:eastAsia="方正小标宋简体" w:cs="Times New Roman"/>
          <w:color w:val="000000"/>
          <w:sz w:val="44"/>
          <w:szCs w:val="44"/>
          <w:lang w:val="en-US" w:eastAsia="zh-CN"/>
        </w:rPr>
        <w:t>印发</w:t>
      </w:r>
      <w:r>
        <w:rPr>
          <w:rFonts w:hint="eastAsia" w:ascii="Times New Roman" w:hAnsi="Times New Roman" w:eastAsia="方正小标宋简体" w:cs="Times New Roman"/>
          <w:spacing w:val="6"/>
          <w:kern w:val="21"/>
          <w:sz w:val="44"/>
          <w:szCs w:val="44"/>
          <w:lang w:val="en-US" w:eastAsia="zh-CN"/>
        </w:rPr>
        <w:t>《鲁村镇设施农用地审批流程》</w:t>
      </w:r>
      <w:r>
        <w:rPr>
          <w:rFonts w:hint="eastAsia" w:ascii="Times New Roman" w:hAnsi="Times New Roman" w:eastAsia="方正小标宋简体" w:cs="Times New Roman"/>
          <w:color w:val="000000"/>
          <w:sz w:val="44"/>
          <w:szCs w:val="44"/>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通</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lang w:val="en-US" w:eastAsia="zh-CN"/>
        </w:rPr>
        <w:t>知</w:t>
      </w:r>
    </w:p>
    <w:p>
      <w:pPr>
        <w:keepNext w:val="0"/>
        <w:keepLines w:val="0"/>
        <w:pageBreakBefore w:val="0"/>
        <w:kinsoku/>
        <w:topLinePunct w:val="0"/>
        <w:bidi w:val="0"/>
        <w:spacing w:line="560" w:lineRule="exact"/>
        <w:rPr>
          <w:rFonts w:hint="default" w:ascii="Times New Roman" w:hAnsi="Times New Roman" w:eastAsia="仿宋_GB2312" w:cs="Times New Roman"/>
          <w:sz w:val="32"/>
          <w:szCs w:val="32"/>
        </w:rPr>
      </w:pPr>
    </w:p>
    <w:p>
      <w:pPr>
        <w:keepNext w:val="0"/>
        <w:keepLines w:val="0"/>
        <w:pageBreakBefore w:val="0"/>
        <w:kinsoku/>
        <w:topLinePunct w:val="0"/>
        <w:bidi w:val="0"/>
        <w:spacing w:line="560" w:lineRule="exac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各党建共同体、村，各有关部门</w:t>
      </w:r>
      <w:r>
        <w:rPr>
          <w:rFonts w:hint="default" w:ascii="Times New Roman" w:hAnsi="Times New Roman" w:eastAsia="仿宋_GB2312" w:cs="Times New Roman"/>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Times New Roman" w:hAnsi="Times New Roman" w:eastAsia="仿宋_GB2312" w:cs="Times New Roman"/>
          <w:sz w:val="32"/>
          <w:szCs w:val="32"/>
          <w:lang w:val="en-US" w:eastAsia="zh-CN"/>
        </w:rPr>
        <w:t>《鲁村镇设施农用地审批流程》已经镇党委、政府研究同意，现印发给你们，请按照规定抓好落实。</w:t>
      </w:r>
    </w:p>
    <w:p>
      <w:pPr>
        <w:pStyle w:val="23"/>
        <w:keepNext w:val="0"/>
        <w:keepLines w:val="0"/>
        <w:pageBreakBefore w:val="0"/>
        <w:kinsoku/>
        <w:topLinePunct w:val="0"/>
        <w:bidi w:val="0"/>
        <w:spacing w:line="560" w:lineRule="exact"/>
        <w:jc w:val="both"/>
        <w:rPr>
          <w:rFonts w:hint="eastAsia" w:ascii="Times New Roman" w:hAnsi="Times New Roman" w:eastAsia="仿宋_GB2312" w:cs="Times New Roman"/>
          <w:sz w:val="32"/>
          <w:szCs w:val="32"/>
          <w:lang w:val="en-US" w:eastAsia="zh-CN"/>
        </w:rPr>
      </w:pPr>
    </w:p>
    <w:p>
      <w:pPr>
        <w:pStyle w:val="23"/>
        <w:keepNext w:val="0"/>
        <w:keepLines w:val="0"/>
        <w:pageBreakBefore w:val="0"/>
        <w:kinsoku/>
        <w:topLinePunct w:val="0"/>
        <w:bidi w:val="0"/>
        <w:spacing w:line="560" w:lineRule="exact"/>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附件：1.鲁村镇设施农用地审批流程</w:t>
      </w:r>
    </w:p>
    <w:p>
      <w:pPr>
        <w:pStyle w:val="23"/>
        <w:keepNext w:val="0"/>
        <w:keepLines w:val="0"/>
        <w:pageBreakBefore w:val="0"/>
        <w:kinsoku/>
        <w:topLinePunct w:val="0"/>
        <w:bidi w:val="0"/>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2.鲁村镇设施农用地审批联席会议成员名单</w:t>
      </w:r>
    </w:p>
    <w:p>
      <w:pPr>
        <w:pStyle w:val="2"/>
        <w:ind w:left="0" w:leftChars="0" w:firstLine="0" w:firstLineChars="0"/>
        <w:rPr>
          <w:rFonts w:hint="default" w:ascii="Times New Roman" w:hAnsi="Times New Roman" w:eastAsia="仿宋_GB2312" w:cs="Times New Roman"/>
          <w:spacing w:val="20"/>
          <w:kern w:val="21"/>
          <w:sz w:val="32"/>
          <w:szCs w:val="32"/>
        </w:rPr>
      </w:pPr>
    </w:p>
    <w:p>
      <w:pPr>
        <w:keepNext w:val="0"/>
        <w:keepLines w:val="0"/>
        <w:pageBreakBefore w:val="0"/>
        <w:widowControl w:val="0"/>
        <w:kinsoku/>
        <w:wordWrap w:val="0"/>
        <w:overflowPunct w:val="0"/>
        <w:topLinePunct w:val="0"/>
        <w:autoSpaceDE/>
        <w:autoSpaceDN/>
        <w:bidi w:val="0"/>
        <w:adjustRightInd/>
        <w:snapToGrid/>
        <w:spacing w:line="560" w:lineRule="exact"/>
        <w:ind w:firstLine="0" w:firstLineChars="0"/>
        <w:jc w:val="right"/>
        <w:textAlignment w:val="auto"/>
        <w:rPr>
          <w:rFonts w:hint="eastAsia" w:ascii="Times New Roman" w:hAnsi="Times New Roman" w:eastAsia="仿宋_GB2312" w:cs="Times New Roman"/>
          <w:spacing w:val="20"/>
          <w:kern w:val="21"/>
          <w:sz w:val="32"/>
          <w:szCs w:val="32"/>
          <w:lang w:val="en-US" w:eastAsia="zh-CN"/>
        </w:rPr>
      </w:pPr>
      <w:r>
        <w:rPr>
          <w:rFonts w:hint="eastAsia" w:ascii="Times New Roman" w:hAnsi="Times New Roman" w:eastAsia="仿宋_GB2312" w:cs="Times New Roman"/>
          <w:spacing w:val="20"/>
          <w:kern w:val="21"/>
          <w:sz w:val="32"/>
          <w:szCs w:val="32"/>
          <w:lang w:val="en-US" w:eastAsia="zh-CN"/>
        </w:rPr>
        <w:t>鲁村镇党政办公室</w:t>
      </w:r>
    </w:p>
    <w:p>
      <w:pPr>
        <w:keepNext w:val="0"/>
        <w:keepLines w:val="0"/>
        <w:pageBreakBefore w:val="0"/>
        <w:widowControl w:val="0"/>
        <w:kinsoku/>
        <w:wordWrap w:val="0"/>
        <w:overflowPunct w:val="0"/>
        <w:topLinePunct w:val="0"/>
        <w:autoSpaceDE/>
        <w:autoSpaceDN/>
        <w:bidi w:val="0"/>
        <w:adjustRightInd/>
        <w:snapToGrid/>
        <w:spacing w:line="560" w:lineRule="exact"/>
        <w:ind w:firstLine="0" w:firstLineChars="0"/>
        <w:jc w:val="right"/>
        <w:textAlignment w:val="auto"/>
        <w:rPr>
          <w:rFonts w:hint="default" w:ascii="Times New Roman" w:hAnsi="Times New Roman" w:cs="Times New Roman"/>
          <w:b/>
          <w:color w:val="000000"/>
        </w:rPr>
      </w:pPr>
      <w:r>
        <w:rPr>
          <w:rFonts w:hint="default" w:ascii="Times New Roman" w:hAnsi="Times New Roman" w:eastAsia="仿宋_GB2312" w:cs="Times New Roman"/>
          <w:spacing w:val="0"/>
          <w:kern w:val="21"/>
          <w:sz w:val="32"/>
          <w:szCs w:val="32"/>
        </w:rPr>
        <w:t>202</w:t>
      </w:r>
      <w:r>
        <w:rPr>
          <w:rFonts w:hint="eastAsia" w:ascii="Times New Roman" w:hAnsi="Times New Roman" w:eastAsia="仿宋_GB2312" w:cs="Times New Roman"/>
          <w:spacing w:val="0"/>
          <w:kern w:val="21"/>
          <w:sz w:val="32"/>
          <w:szCs w:val="32"/>
          <w:lang w:val="en-US" w:eastAsia="zh-CN"/>
        </w:rPr>
        <w:t>3</w:t>
      </w:r>
      <w:r>
        <w:rPr>
          <w:rFonts w:hint="default" w:ascii="Times New Roman" w:hAnsi="Times New Roman" w:eastAsia="仿宋_GB2312" w:cs="Times New Roman"/>
          <w:spacing w:val="0"/>
          <w:kern w:val="21"/>
          <w:sz w:val="32"/>
          <w:szCs w:val="32"/>
        </w:rPr>
        <w:t>年</w:t>
      </w:r>
      <w:r>
        <w:rPr>
          <w:rFonts w:hint="eastAsia" w:ascii="Times New Roman" w:hAnsi="Times New Roman" w:eastAsia="仿宋_GB2312" w:cs="Times New Roman"/>
          <w:spacing w:val="0"/>
          <w:kern w:val="21"/>
          <w:sz w:val="32"/>
          <w:szCs w:val="32"/>
          <w:lang w:val="en-US" w:eastAsia="zh-CN"/>
        </w:rPr>
        <w:t>5</w:t>
      </w:r>
      <w:r>
        <w:rPr>
          <w:rFonts w:hint="default" w:ascii="Times New Roman" w:hAnsi="Times New Roman" w:eastAsia="仿宋_GB2312" w:cs="Times New Roman"/>
          <w:spacing w:val="0"/>
          <w:kern w:val="21"/>
          <w:sz w:val="32"/>
          <w:szCs w:val="32"/>
        </w:rPr>
        <w:t>月</w:t>
      </w:r>
      <w:r>
        <w:rPr>
          <w:rFonts w:hint="eastAsia" w:ascii="Times New Roman" w:hAnsi="Times New Roman" w:eastAsia="仿宋_GB2312" w:cs="Times New Roman"/>
          <w:spacing w:val="0"/>
          <w:kern w:val="21"/>
          <w:sz w:val="32"/>
          <w:szCs w:val="32"/>
          <w:lang w:val="en-US" w:eastAsia="zh-CN"/>
        </w:rPr>
        <w:t>13</w:t>
      </w:r>
      <w:r>
        <w:rPr>
          <w:rFonts w:hint="default" w:ascii="Times New Roman" w:hAnsi="Times New Roman" w:eastAsia="仿宋_GB2312" w:cs="Times New Roman"/>
          <w:spacing w:val="0"/>
          <w:kern w:val="21"/>
          <w:sz w:val="32"/>
          <w:szCs w:val="32"/>
        </w:rPr>
        <w:t>日</w:t>
      </w:r>
    </w:p>
    <w:p>
      <w:pPr>
        <w:rPr>
          <w:rFonts w:hint="default" w:ascii="Times New Roman" w:hAnsi="Times New Roman" w:cs="Times New Roman"/>
          <w:b/>
          <w:color w:val="000000"/>
        </w:rPr>
      </w:pPr>
      <w:r>
        <w:rPr>
          <w:rFonts w:hint="default" w:ascii="Times New Roman" w:hAnsi="Times New Roman" w:cs="Times New Roman"/>
          <w:b/>
          <w:color w:val="000000"/>
        </w:rPr>
        <w:br w:type="page"/>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鲁村镇</w:t>
      </w:r>
      <w:r>
        <w:rPr>
          <w:rFonts w:hint="eastAsia" w:ascii="方正小标宋简体" w:hAnsi="方正小标宋简体" w:eastAsia="方正小标宋简体" w:cs="方正小标宋简体"/>
          <w:b w:val="0"/>
          <w:bCs/>
          <w:color w:val="000000"/>
          <w:sz w:val="44"/>
          <w:szCs w:val="44"/>
          <w:lang w:val="en-US" w:eastAsia="zh-CN"/>
        </w:rPr>
        <w:t>设施农用地</w:t>
      </w:r>
      <w:r>
        <w:rPr>
          <w:rFonts w:hint="eastAsia" w:ascii="方正小标宋简体" w:hAnsi="方正小标宋简体" w:eastAsia="方正小标宋简体" w:cs="方正小标宋简体"/>
          <w:b w:val="0"/>
          <w:bCs/>
          <w:color w:val="000000"/>
          <w:sz w:val="44"/>
          <w:szCs w:val="44"/>
          <w:lang w:eastAsia="zh-CN"/>
        </w:rPr>
        <w:t>审批流程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用地单位（个人）申请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用地单位（个人）向村提出申请，在申请书中要写明用地单位（个人）身份、项目名称、用地地点（具体到自然村）、用地面积、用途、使用土地权属来源等基本情况。</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党建共同体、村初步判定汇总上报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党建共同体、村与用地单位（个人）通过现场查看、谈话问询等方式，初步了解用地单位（个人）项目实施可行性，予以筛查汇总上报至鲁村自然资源所。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镇政府组织联勘联审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由鲁村自然资源所、镇农林办、工程建设管理服务中心、农技办、安环办、畜牧兽医办、水利办、农经办等镇设施农用地联席会议成员现场联勘联审：审核是否符合各部门相关政策，经设施农用地审批联席会成员会商后，在鲁村镇设施农用地呈报表出具初审意见。</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提报党政联席会审议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鲁村镇设施农用地联席会议会商通过后，提报党政联席会议进行审议，对符合设施农用地相关政策的，由用地单位（个人）按照手续要求准备材料；对不符合镇土地利用总体规划或其它设施农用地用地政策的，告知申请者，另行选址后再提出用地申请。</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设施农用地备案入库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pPr>
      <w:r>
        <w:rPr>
          <w:rFonts w:hint="eastAsia" w:ascii="仿宋_GB2312" w:hAnsi="仿宋_GB2312" w:eastAsia="仿宋_GB2312" w:cs="仿宋_GB2312"/>
          <w:color w:val="000000"/>
          <w:sz w:val="32"/>
          <w:szCs w:val="32"/>
          <w:lang w:val="en-US" w:eastAsia="zh-CN"/>
        </w:rPr>
        <w:t>镇政府审核备案：材料合格，需经镇政府主要领导审阅，合格后，在备案表上签字盖章，函至县农业农村局、自然资源局实地踏勘，出具意见后将项目上图入库。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鲁村镇设施农用地审批联席会议成员名单</w:t>
      </w:r>
    </w:p>
    <w:p>
      <w:pPr>
        <w:ind w:firstLine="640" w:firstLineChars="200"/>
        <w:rPr>
          <w:rFonts w:hint="eastAsia" w:ascii="仿宋_GB2312" w:eastAsia="仿宋_GB2312"/>
          <w:sz w:val="32"/>
          <w:szCs w:val="32"/>
          <w:lang w:val="en-US" w:eastAsia="zh-CN"/>
        </w:rPr>
      </w:pPr>
    </w:p>
    <w:p>
      <w:pPr>
        <w:pStyle w:val="24"/>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bottom"/>
        <w:rPr>
          <w:rFonts w:hint="default" w:ascii="仿宋_GB2312" w:eastAsia="仿宋_GB2312"/>
          <w:bCs/>
          <w:sz w:val="32"/>
          <w:szCs w:val="32"/>
          <w:lang w:val="en-US" w:eastAsia="zh-CN"/>
        </w:rPr>
      </w:pPr>
      <w:r>
        <w:rPr>
          <w:rFonts w:hint="eastAsia" w:ascii="仿宋_GB2312" w:eastAsia="仿宋_GB2312"/>
          <w:bCs/>
          <w:sz w:val="32"/>
          <w:szCs w:val="32"/>
          <w:lang w:val="en-US" w:eastAsia="zh-CN"/>
        </w:rPr>
        <w:t xml:space="preserve">        谭乐富   镇党委委员、副镇长</w:t>
      </w:r>
    </w:p>
    <w:p>
      <w:pPr>
        <w:pStyle w:val="24"/>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bottom"/>
        <w:rPr>
          <w:rFonts w:hint="eastAsia" w:ascii="仿宋_GB2312" w:eastAsia="仿宋_GB2312"/>
          <w:bCs/>
          <w:sz w:val="32"/>
          <w:szCs w:val="32"/>
          <w:lang w:val="en-US" w:eastAsia="zh-CN"/>
        </w:rPr>
      </w:pPr>
      <w:r>
        <w:rPr>
          <w:rFonts w:hint="eastAsia" w:ascii="仿宋_GB2312" w:eastAsia="仿宋_GB2312"/>
          <w:bCs/>
          <w:sz w:val="32"/>
          <w:szCs w:val="32"/>
          <w:lang w:val="en-US" w:eastAsia="zh-CN"/>
        </w:rPr>
        <w:t xml:space="preserve">        张树平   镇党委委员、组织委员</w:t>
      </w:r>
    </w:p>
    <w:p>
      <w:pPr>
        <w:pStyle w:val="24"/>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bottom"/>
        <w:rPr>
          <w:rFonts w:hint="default" w:ascii="仿宋_GB2312" w:eastAsia="仿宋_GB2312"/>
          <w:bCs/>
          <w:sz w:val="32"/>
          <w:szCs w:val="32"/>
          <w:lang w:val="en-US" w:eastAsia="zh-CN"/>
        </w:rPr>
      </w:pPr>
      <w:r>
        <w:rPr>
          <w:rFonts w:hint="eastAsia" w:ascii="仿宋_GB2312" w:eastAsia="仿宋_GB2312"/>
          <w:bCs/>
          <w:sz w:val="32"/>
          <w:szCs w:val="32"/>
          <w:lang w:val="en-US" w:eastAsia="zh-CN"/>
        </w:rPr>
        <w:t xml:space="preserve">        何玉东   镇党委委员、武装部长</w:t>
      </w:r>
    </w:p>
    <w:p>
      <w:pPr>
        <w:pStyle w:val="24"/>
        <w:keepNext w:val="0"/>
        <w:keepLines w:val="0"/>
        <w:pageBreakBefore w:val="0"/>
        <w:widowControl/>
        <w:kinsoku/>
        <w:wordWrap/>
        <w:overflowPunct/>
        <w:topLinePunct w:val="0"/>
        <w:autoSpaceDE/>
        <w:autoSpaceDN/>
        <w:bidi w:val="0"/>
        <w:adjustRightInd/>
        <w:snapToGrid/>
        <w:spacing w:line="560" w:lineRule="exact"/>
        <w:ind w:left="0" w:firstLine="1920" w:firstLineChars="600"/>
        <w:textAlignment w:val="bottom"/>
        <w:rPr>
          <w:rFonts w:hint="eastAsia" w:ascii="仿宋_GB2312" w:eastAsia="仿宋_GB2312"/>
          <w:bCs/>
          <w:sz w:val="32"/>
          <w:szCs w:val="32"/>
          <w:lang w:val="en-US" w:eastAsia="zh-CN"/>
        </w:rPr>
      </w:pPr>
      <w:r>
        <w:rPr>
          <w:rFonts w:hint="eastAsia" w:ascii="仿宋_GB2312" w:eastAsia="仿宋_GB2312"/>
          <w:bCs/>
          <w:sz w:val="32"/>
          <w:szCs w:val="32"/>
          <w:lang w:val="en-US" w:eastAsia="zh-CN"/>
        </w:rPr>
        <w:t>高  涵</w:t>
      </w:r>
      <w:r>
        <w:rPr>
          <w:rFonts w:hint="eastAsia" w:ascii="仿宋_GB2312" w:eastAsia="仿宋_GB2312"/>
          <w:bCs/>
          <w:sz w:val="32"/>
          <w:szCs w:val="32"/>
        </w:rPr>
        <w:t xml:space="preserve">   </w:t>
      </w:r>
      <w:r>
        <w:rPr>
          <w:rFonts w:hint="eastAsia" w:ascii="仿宋_GB2312" w:eastAsia="仿宋_GB2312"/>
          <w:bCs/>
          <w:sz w:val="32"/>
          <w:szCs w:val="32"/>
          <w:lang w:val="en-US" w:eastAsia="zh-CN"/>
        </w:rPr>
        <w:t>镇</w:t>
      </w:r>
      <w:r>
        <w:rPr>
          <w:rFonts w:hint="eastAsia" w:ascii="仿宋_GB2312" w:eastAsia="仿宋_GB2312"/>
          <w:bCs/>
          <w:sz w:val="32"/>
          <w:szCs w:val="32"/>
          <w:lang w:eastAsia="zh-CN"/>
        </w:rPr>
        <w:t>政府</w:t>
      </w:r>
      <w:r>
        <w:rPr>
          <w:rFonts w:hint="eastAsia" w:ascii="仿宋_GB2312" w:eastAsia="仿宋_GB2312"/>
          <w:bCs/>
          <w:sz w:val="32"/>
          <w:szCs w:val="32"/>
          <w:lang w:val="en-US" w:eastAsia="zh-CN"/>
        </w:rPr>
        <w:t>副镇长</w:t>
      </w:r>
    </w:p>
    <w:p>
      <w:pPr>
        <w:pStyle w:val="24"/>
        <w:keepNext w:val="0"/>
        <w:keepLines w:val="0"/>
        <w:pageBreakBefore w:val="0"/>
        <w:widowControl/>
        <w:kinsoku/>
        <w:wordWrap/>
        <w:overflowPunct/>
        <w:topLinePunct w:val="0"/>
        <w:autoSpaceDE/>
        <w:autoSpaceDN/>
        <w:bidi w:val="0"/>
        <w:adjustRightInd/>
        <w:snapToGrid/>
        <w:spacing w:line="560" w:lineRule="exact"/>
        <w:ind w:left="0" w:firstLine="1920" w:firstLineChars="600"/>
        <w:textAlignment w:val="bottom"/>
        <w:rPr>
          <w:rFonts w:hint="eastAsia" w:ascii="仿宋_GB2312" w:eastAsia="仿宋_GB2312"/>
          <w:bCs/>
          <w:sz w:val="32"/>
          <w:szCs w:val="32"/>
          <w:lang w:val="en-US" w:eastAsia="zh-CN"/>
        </w:rPr>
      </w:pPr>
      <w:r>
        <w:rPr>
          <w:rFonts w:hint="eastAsia" w:ascii="仿宋_GB2312" w:eastAsia="仿宋_GB2312"/>
          <w:bCs/>
          <w:sz w:val="32"/>
          <w:szCs w:val="32"/>
          <w:lang w:val="en-US" w:eastAsia="zh-CN"/>
        </w:rPr>
        <w:t>桑志华   镇政府副镇长</w:t>
      </w:r>
    </w:p>
    <w:p>
      <w:pPr>
        <w:pStyle w:val="24"/>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bottom"/>
        <w:rPr>
          <w:rFonts w:hint="eastAsia" w:ascii="仿宋_GB2312" w:eastAsia="仿宋_GB2312"/>
          <w:bCs/>
          <w:sz w:val="32"/>
          <w:szCs w:val="32"/>
          <w:highlight w:val="none"/>
          <w:lang w:val="en-US" w:eastAsia="zh-CN"/>
        </w:rPr>
      </w:pPr>
      <w:r>
        <w:rPr>
          <w:rFonts w:hint="eastAsia" w:ascii="仿宋_GB2312" w:eastAsia="仿宋_GB2312"/>
          <w:bCs/>
          <w:sz w:val="32"/>
          <w:szCs w:val="32"/>
          <w:highlight w:val="none"/>
          <w:lang w:val="en-US" w:eastAsia="zh-CN"/>
        </w:rPr>
        <w:t>齐文涛   镇党政办主任</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ottom"/>
        <w:rPr>
          <w:rFonts w:hint="default" w:ascii="仿宋_GB2312" w:eastAsia="仿宋_GB2312"/>
          <w:bCs/>
          <w:sz w:val="32"/>
          <w:szCs w:val="32"/>
          <w:highlight w:val="none"/>
          <w:lang w:val="en-US" w:eastAsia="zh-CN"/>
        </w:rPr>
      </w:pPr>
      <w:r>
        <w:rPr>
          <w:rFonts w:hint="eastAsia" w:ascii="仿宋_GB2312" w:eastAsia="仿宋_GB2312"/>
          <w:bCs/>
          <w:sz w:val="32"/>
          <w:szCs w:val="32"/>
          <w:highlight w:val="none"/>
          <w:lang w:val="en-US" w:eastAsia="zh-CN"/>
        </w:rPr>
        <w:t xml:space="preserve">        刘道玉   镇水利办主任</w:t>
      </w:r>
    </w:p>
    <w:p>
      <w:pPr>
        <w:pStyle w:val="24"/>
        <w:keepNext w:val="0"/>
        <w:keepLines w:val="0"/>
        <w:pageBreakBefore w:val="0"/>
        <w:widowControl/>
        <w:kinsoku/>
        <w:wordWrap/>
        <w:overflowPunct/>
        <w:topLinePunct w:val="0"/>
        <w:autoSpaceDE/>
        <w:autoSpaceDN/>
        <w:bidi w:val="0"/>
        <w:adjustRightInd/>
        <w:snapToGrid/>
        <w:spacing w:line="560" w:lineRule="exact"/>
        <w:ind w:left="0" w:firstLine="1920" w:firstLineChars="600"/>
        <w:textAlignment w:val="bottom"/>
        <w:rPr>
          <w:rFonts w:hint="eastAsia" w:ascii="仿宋_GB2312" w:eastAsia="仿宋_GB2312"/>
          <w:bCs/>
          <w:sz w:val="32"/>
          <w:szCs w:val="32"/>
          <w:lang w:val="en-US" w:eastAsia="zh-CN"/>
        </w:rPr>
      </w:pPr>
      <w:r>
        <w:rPr>
          <w:rFonts w:hint="eastAsia" w:ascii="仿宋_GB2312" w:eastAsia="仿宋_GB2312"/>
          <w:bCs/>
          <w:sz w:val="32"/>
          <w:szCs w:val="32"/>
          <w:lang w:val="en-US" w:eastAsia="zh-CN"/>
        </w:rPr>
        <w:t>王爱清   镇农林办主任</w:t>
      </w:r>
    </w:p>
    <w:p>
      <w:pPr>
        <w:pStyle w:val="24"/>
        <w:keepNext w:val="0"/>
        <w:keepLines w:val="0"/>
        <w:pageBreakBefore w:val="0"/>
        <w:widowControl/>
        <w:kinsoku/>
        <w:wordWrap/>
        <w:overflowPunct/>
        <w:topLinePunct w:val="0"/>
        <w:autoSpaceDE/>
        <w:autoSpaceDN/>
        <w:bidi w:val="0"/>
        <w:adjustRightInd/>
        <w:snapToGrid/>
        <w:spacing w:line="560" w:lineRule="exact"/>
        <w:ind w:left="0" w:firstLine="1920" w:firstLineChars="600"/>
        <w:textAlignment w:val="bottom"/>
        <w:rPr>
          <w:rFonts w:hint="eastAsia" w:ascii="仿宋_GB2312" w:eastAsia="仿宋_GB2312"/>
          <w:bCs/>
          <w:sz w:val="32"/>
          <w:szCs w:val="32"/>
          <w:lang w:val="en-US" w:eastAsia="zh-CN"/>
        </w:rPr>
      </w:pPr>
      <w:r>
        <w:rPr>
          <w:rFonts w:hint="eastAsia" w:ascii="仿宋_GB2312" w:eastAsia="仿宋_GB2312"/>
          <w:bCs/>
          <w:sz w:val="32"/>
          <w:szCs w:val="32"/>
          <w:lang w:val="en-US" w:eastAsia="zh-CN"/>
        </w:rPr>
        <w:t>周钦波   镇畜牧兽医办主任</w:t>
      </w:r>
    </w:p>
    <w:p>
      <w:pPr>
        <w:pStyle w:val="24"/>
        <w:keepNext w:val="0"/>
        <w:keepLines w:val="0"/>
        <w:pageBreakBefore w:val="0"/>
        <w:widowControl/>
        <w:kinsoku/>
        <w:wordWrap/>
        <w:overflowPunct/>
        <w:topLinePunct w:val="0"/>
        <w:autoSpaceDE/>
        <w:autoSpaceDN/>
        <w:bidi w:val="0"/>
        <w:adjustRightInd/>
        <w:snapToGrid/>
        <w:spacing w:line="560" w:lineRule="exact"/>
        <w:ind w:left="0" w:firstLine="1920" w:firstLineChars="600"/>
        <w:textAlignment w:val="bottom"/>
        <w:rPr>
          <w:rFonts w:hint="default" w:ascii="仿宋_GB2312" w:eastAsia="仿宋_GB2312"/>
          <w:bCs/>
          <w:sz w:val="32"/>
          <w:szCs w:val="32"/>
          <w:lang w:val="en-US" w:eastAsia="zh-CN"/>
        </w:rPr>
      </w:pPr>
      <w:r>
        <w:rPr>
          <w:rFonts w:hint="eastAsia" w:ascii="仿宋_GB2312" w:eastAsia="仿宋_GB2312"/>
          <w:bCs/>
          <w:sz w:val="32"/>
          <w:szCs w:val="32"/>
          <w:lang w:val="en-US" w:eastAsia="zh-CN"/>
        </w:rPr>
        <w:t>齐翠芳   镇农经办主任</w:t>
      </w:r>
    </w:p>
    <w:p>
      <w:pPr>
        <w:pStyle w:val="24"/>
        <w:keepNext w:val="0"/>
        <w:keepLines w:val="0"/>
        <w:pageBreakBefore w:val="0"/>
        <w:widowControl/>
        <w:kinsoku/>
        <w:wordWrap/>
        <w:overflowPunct/>
        <w:topLinePunct w:val="0"/>
        <w:autoSpaceDE/>
        <w:autoSpaceDN/>
        <w:bidi w:val="0"/>
        <w:adjustRightInd/>
        <w:snapToGrid/>
        <w:spacing w:line="560" w:lineRule="exact"/>
        <w:ind w:left="0" w:firstLine="1920" w:firstLineChars="600"/>
        <w:textAlignment w:val="bottom"/>
        <w:rPr>
          <w:rFonts w:hint="eastAsia" w:ascii="仿宋_GB2312" w:eastAsia="仿宋_GB2312"/>
          <w:bCs/>
          <w:sz w:val="32"/>
          <w:szCs w:val="32"/>
          <w:lang w:val="en-US" w:eastAsia="zh-CN"/>
        </w:rPr>
      </w:pPr>
      <w:r>
        <w:rPr>
          <w:rFonts w:hint="eastAsia" w:ascii="仿宋_GB2312" w:eastAsia="仿宋_GB2312"/>
          <w:bCs/>
          <w:sz w:val="32"/>
          <w:szCs w:val="32"/>
          <w:lang w:val="en-US" w:eastAsia="zh-CN"/>
        </w:rPr>
        <w:t>丁顺芳</w:t>
      </w:r>
      <w:r>
        <w:rPr>
          <w:rFonts w:hint="eastAsia" w:ascii="仿宋_GB2312" w:eastAsia="仿宋_GB2312"/>
          <w:bCs/>
          <w:sz w:val="32"/>
          <w:szCs w:val="32"/>
        </w:rPr>
        <w:t xml:space="preserve">   </w:t>
      </w:r>
      <w:r>
        <w:rPr>
          <w:rFonts w:hint="eastAsia" w:ascii="仿宋_GB2312" w:eastAsia="仿宋_GB2312"/>
          <w:bCs/>
          <w:sz w:val="32"/>
          <w:szCs w:val="32"/>
          <w:lang w:val="en-US" w:eastAsia="zh-CN"/>
        </w:rPr>
        <w:t>镇工程建设管理服务中心主任</w:t>
      </w:r>
    </w:p>
    <w:p>
      <w:pPr>
        <w:pStyle w:val="24"/>
        <w:keepNext w:val="0"/>
        <w:keepLines w:val="0"/>
        <w:pageBreakBefore w:val="0"/>
        <w:widowControl/>
        <w:kinsoku/>
        <w:wordWrap/>
        <w:overflowPunct/>
        <w:topLinePunct w:val="0"/>
        <w:autoSpaceDE/>
        <w:autoSpaceDN/>
        <w:bidi w:val="0"/>
        <w:adjustRightInd/>
        <w:snapToGrid/>
        <w:spacing w:line="560" w:lineRule="exact"/>
        <w:ind w:left="0" w:firstLine="1920" w:firstLineChars="600"/>
        <w:textAlignment w:val="bottom"/>
        <w:rPr>
          <w:rFonts w:hint="default" w:ascii="仿宋_GB2312" w:eastAsia="仿宋_GB2312"/>
          <w:bCs/>
          <w:sz w:val="32"/>
          <w:szCs w:val="32"/>
          <w:lang w:val="en-US" w:eastAsia="zh-CN"/>
        </w:rPr>
      </w:pPr>
      <w:r>
        <w:rPr>
          <w:rFonts w:hint="eastAsia" w:ascii="仿宋_GB2312" w:eastAsia="仿宋_GB2312"/>
          <w:bCs/>
          <w:sz w:val="32"/>
          <w:szCs w:val="32"/>
          <w:lang w:val="en-US" w:eastAsia="zh-CN"/>
        </w:rPr>
        <w:t>袁立红   镇安全办主任</w:t>
      </w:r>
    </w:p>
    <w:p>
      <w:pPr>
        <w:pStyle w:val="24"/>
        <w:keepNext w:val="0"/>
        <w:keepLines w:val="0"/>
        <w:pageBreakBefore w:val="0"/>
        <w:widowControl/>
        <w:kinsoku/>
        <w:wordWrap/>
        <w:overflowPunct/>
        <w:topLinePunct w:val="0"/>
        <w:autoSpaceDE/>
        <w:autoSpaceDN/>
        <w:bidi w:val="0"/>
        <w:adjustRightInd/>
        <w:snapToGrid/>
        <w:spacing w:line="560" w:lineRule="exact"/>
        <w:ind w:left="0" w:firstLine="1920" w:firstLineChars="600"/>
        <w:textAlignment w:val="bottom"/>
        <w:rPr>
          <w:rFonts w:hint="eastAsia" w:ascii="仿宋_GB2312" w:eastAsia="仿宋_GB2312"/>
          <w:bCs/>
          <w:sz w:val="32"/>
          <w:szCs w:val="32"/>
          <w:lang w:val="en-US" w:eastAsia="zh-CN"/>
        </w:rPr>
      </w:pPr>
      <w:r>
        <w:rPr>
          <w:rFonts w:hint="eastAsia" w:ascii="仿宋_GB2312" w:eastAsia="仿宋_GB2312"/>
          <w:bCs/>
          <w:sz w:val="32"/>
          <w:szCs w:val="32"/>
          <w:lang w:val="en-US" w:eastAsia="zh-CN"/>
        </w:rPr>
        <w:t>谢  璐   镇环保办主任</w:t>
      </w:r>
    </w:p>
    <w:p>
      <w:pPr>
        <w:pStyle w:val="24"/>
        <w:keepNext w:val="0"/>
        <w:keepLines w:val="0"/>
        <w:pageBreakBefore w:val="0"/>
        <w:widowControl/>
        <w:kinsoku/>
        <w:wordWrap/>
        <w:overflowPunct/>
        <w:topLinePunct w:val="0"/>
        <w:autoSpaceDE/>
        <w:autoSpaceDN/>
        <w:bidi w:val="0"/>
        <w:adjustRightInd/>
        <w:snapToGrid/>
        <w:spacing w:line="560" w:lineRule="exact"/>
        <w:ind w:left="0" w:firstLine="1920" w:firstLineChars="600"/>
        <w:textAlignment w:val="bottom"/>
        <w:rPr>
          <w:rFonts w:hint="eastAsia" w:ascii="仿宋_GB2312" w:eastAsia="仿宋_GB2312"/>
          <w:bCs/>
          <w:sz w:val="32"/>
          <w:szCs w:val="32"/>
        </w:rPr>
      </w:pPr>
      <w:r>
        <w:rPr>
          <w:rFonts w:hint="eastAsia" w:ascii="仿宋_GB2312" w:eastAsia="仿宋_GB2312"/>
          <w:bCs/>
          <w:sz w:val="32"/>
          <w:szCs w:val="32"/>
          <w:lang w:val="en-US" w:eastAsia="zh-CN"/>
        </w:rPr>
        <w:t>张振虎</w:t>
      </w:r>
      <w:r>
        <w:rPr>
          <w:rFonts w:hint="eastAsia" w:ascii="仿宋_GB2312" w:eastAsia="仿宋_GB2312"/>
          <w:bCs/>
          <w:sz w:val="32"/>
          <w:szCs w:val="32"/>
        </w:rPr>
        <w:t xml:space="preserve">   鲁村</w:t>
      </w:r>
      <w:r>
        <w:rPr>
          <w:rFonts w:hint="eastAsia" w:ascii="仿宋_GB2312" w:eastAsia="仿宋_GB2312"/>
          <w:bCs/>
          <w:sz w:val="32"/>
          <w:szCs w:val="32"/>
          <w:lang w:val="en-US" w:eastAsia="zh-CN"/>
        </w:rPr>
        <w:t>自然资源所</w:t>
      </w:r>
      <w:r>
        <w:rPr>
          <w:rFonts w:hint="eastAsia" w:ascii="仿宋_GB2312" w:eastAsia="仿宋_GB2312"/>
          <w:bCs/>
          <w:sz w:val="32"/>
          <w:szCs w:val="32"/>
        </w:rPr>
        <w:t>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鲁村镇设施农用地审批联席会议成员单位办公室设在鲁村自然资源所，张振虎同志兼任办公室主任。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设施农用地审批由所在党建共同体提报，经鲁村镇设施农用地审批联席会议会商通过后，提交党政联席会审议批准。</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lang w:val="en-US" w:eastAsia="zh-CN"/>
        </w:rPr>
      </w:pPr>
    </w:p>
    <w:sectPr>
      <w:footerReference r:id="rId3" w:type="default"/>
      <w:pgSz w:w="11906" w:h="16838"/>
      <w:pgMar w:top="1587" w:right="1417" w:bottom="1587" w:left="141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1B0FF"/>
    <w:multiLevelType w:val="singleLevel"/>
    <w:tmpl w:val="A081B0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MDJmNTJiOTk2NzJlZTRiOGYyYjUxYjA2OWUyMzkifQ=="/>
  </w:docVars>
  <w:rsids>
    <w:rsidRoot w:val="00000000"/>
    <w:rsid w:val="009049D8"/>
    <w:rsid w:val="009F4C1B"/>
    <w:rsid w:val="00A95A9A"/>
    <w:rsid w:val="00AB35C0"/>
    <w:rsid w:val="00CF670F"/>
    <w:rsid w:val="00D225ED"/>
    <w:rsid w:val="00E32D5A"/>
    <w:rsid w:val="00E4507B"/>
    <w:rsid w:val="010A6538"/>
    <w:rsid w:val="013E5467"/>
    <w:rsid w:val="015C2B0C"/>
    <w:rsid w:val="016D6AC7"/>
    <w:rsid w:val="01710365"/>
    <w:rsid w:val="01981D96"/>
    <w:rsid w:val="019E3125"/>
    <w:rsid w:val="01B42948"/>
    <w:rsid w:val="01E23011"/>
    <w:rsid w:val="01FE4A55"/>
    <w:rsid w:val="021F4BCA"/>
    <w:rsid w:val="022505F0"/>
    <w:rsid w:val="025739FF"/>
    <w:rsid w:val="0270061D"/>
    <w:rsid w:val="02816CCE"/>
    <w:rsid w:val="028247F4"/>
    <w:rsid w:val="02987B74"/>
    <w:rsid w:val="02BF5C24"/>
    <w:rsid w:val="030A1DB4"/>
    <w:rsid w:val="0341645D"/>
    <w:rsid w:val="03AC7D7B"/>
    <w:rsid w:val="03B1713F"/>
    <w:rsid w:val="03BE185C"/>
    <w:rsid w:val="03C30C20"/>
    <w:rsid w:val="03C76963"/>
    <w:rsid w:val="03D8291E"/>
    <w:rsid w:val="0402799B"/>
    <w:rsid w:val="04062D0F"/>
    <w:rsid w:val="04137DFA"/>
    <w:rsid w:val="041B6CAE"/>
    <w:rsid w:val="042A3104"/>
    <w:rsid w:val="0466617C"/>
    <w:rsid w:val="04973CAF"/>
    <w:rsid w:val="04974587"/>
    <w:rsid w:val="04D10D68"/>
    <w:rsid w:val="050F05C1"/>
    <w:rsid w:val="054D733B"/>
    <w:rsid w:val="05516D01"/>
    <w:rsid w:val="055C30DB"/>
    <w:rsid w:val="05656433"/>
    <w:rsid w:val="05A65E19"/>
    <w:rsid w:val="05FD5B43"/>
    <w:rsid w:val="06071298"/>
    <w:rsid w:val="06085010"/>
    <w:rsid w:val="06190FCC"/>
    <w:rsid w:val="061B4D44"/>
    <w:rsid w:val="06656ADB"/>
    <w:rsid w:val="0696086E"/>
    <w:rsid w:val="069845E6"/>
    <w:rsid w:val="06F21F49"/>
    <w:rsid w:val="06F757B1"/>
    <w:rsid w:val="070020AE"/>
    <w:rsid w:val="070140D7"/>
    <w:rsid w:val="071874D5"/>
    <w:rsid w:val="07245E7A"/>
    <w:rsid w:val="073360BD"/>
    <w:rsid w:val="07D21D7A"/>
    <w:rsid w:val="07D77390"/>
    <w:rsid w:val="07EA2C20"/>
    <w:rsid w:val="07F615C4"/>
    <w:rsid w:val="08065809"/>
    <w:rsid w:val="080B2E4D"/>
    <w:rsid w:val="082D517A"/>
    <w:rsid w:val="082F490A"/>
    <w:rsid w:val="084A3A8A"/>
    <w:rsid w:val="0878647D"/>
    <w:rsid w:val="088C3CD7"/>
    <w:rsid w:val="08940DDD"/>
    <w:rsid w:val="089D7C92"/>
    <w:rsid w:val="08AE3E1E"/>
    <w:rsid w:val="08EC29C7"/>
    <w:rsid w:val="08FB21EB"/>
    <w:rsid w:val="09684744"/>
    <w:rsid w:val="09772BD9"/>
    <w:rsid w:val="098826F0"/>
    <w:rsid w:val="098C5D7D"/>
    <w:rsid w:val="099077F7"/>
    <w:rsid w:val="09A20C96"/>
    <w:rsid w:val="09C120A6"/>
    <w:rsid w:val="0A0D52EB"/>
    <w:rsid w:val="0A140428"/>
    <w:rsid w:val="0A375EC4"/>
    <w:rsid w:val="0A402FCB"/>
    <w:rsid w:val="0A432ABB"/>
    <w:rsid w:val="0A726EFC"/>
    <w:rsid w:val="0A805ABD"/>
    <w:rsid w:val="0A80786B"/>
    <w:rsid w:val="0A9B6453"/>
    <w:rsid w:val="0A9F23E7"/>
    <w:rsid w:val="0AA148F9"/>
    <w:rsid w:val="0AA3355A"/>
    <w:rsid w:val="0AAE6186"/>
    <w:rsid w:val="0ABA2D7D"/>
    <w:rsid w:val="0AD876A7"/>
    <w:rsid w:val="0ADF0A36"/>
    <w:rsid w:val="0AF12517"/>
    <w:rsid w:val="0AF50259"/>
    <w:rsid w:val="0B4B7E79"/>
    <w:rsid w:val="0B5C3E34"/>
    <w:rsid w:val="0B5D195B"/>
    <w:rsid w:val="0B7D1FFD"/>
    <w:rsid w:val="0B995089"/>
    <w:rsid w:val="0BC419DA"/>
    <w:rsid w:val="0C1069CD"/>
    <w:rsid w:val="0C1464BD"/>
    <w:rsid w:val="0C3D1EB8"/>
    <w:rsid w:val="0C4843B9"/>
    <w:rsid w:val="0C4D19CF"/>
    <w:rsid w:val="0C664935"/>
    <w:rsid w:val="0C970E9C"/>
    <w:rsid w:val="0C992E66"/>
    <w:rsid w:val="0C9B098C"/>
    <w:rsid w:val="0CA80AC7"/>
    <w:rsid w:val="0CAA5073"/>
    <w:rsid w:val="0CCC323C"/>
    <w:rsid w:val="0CFF716D"/>
    <w:rsid w:val="0D3E6DE5"/>
    <w:rsid w:val="0D4032E2"/>
    <w:rsid w:val="0D927FE1"/>
    <w:rsid w:val="0D997D9D"/>
    <w:rsid w:val="0D9C676A"/>
    <w:rsid w:val="0DA43871"/>
    <w:rsid w:val="0DAD4E1B"/>
    <w:rsid w:val="0DB8731C"/>
    <w:rsid w:val="0DC96F40"/>
    <w:rsid w:val="0DCB05E4"/>
    <w:rsid w:val="0DD759F4"/>
    <w:rsid w:val="0DDA3736"/>
    <w:rsid w:val="0DDF6F9F"/>
    <w:rsid w:val="0E082052"/>
    <w:rsid w:val="0E4F7C80"/>
    <w:rsid w:val="0E572FD9"/>
    <w:rsid w:val="0E8F2773"/>
    <w:rsid w:val="0EA93835"/>
    <w:rsid w:val="0EF12AE6"/>
    <w:rsid w:val="0EF83E74"/>
    <w:rsid w:val="0F1B68C1"/>
    <w:rsid w:val="0F20161D"/>
    <w:rsid w:val="0F812ED2"/>
    <w:rsid w:val="0FC24482"/>
    <w:rsid w:val="0FDC5544"/>
    <w:rsid w:val="0FE443F8"/>
    <w:rsid w:val="103E1D5B"/>
    <w:rsid w:val="103E61FE"/>
    <w:rsid w:val="10407AD6"/>
    <w:rsid w:val="10F20D97"/>
    <w:rsid w:val="110C3C07"/>
    <w:rsid w:val="11196324"/>
    <w:rsid w:val="115C6113"/>
    <w:rsid w:val="1199708A"/>
    <w:rsid w:val="11AE1162"/>
    <w:rsid w:val="11BF6ECB"/>
    <w:rsid w:val="11E20E0C"/>
    <w:rsid w:val="11E42DD6"/>
    <w:rsid w:val="11F50B3F"/>
    <w:rsid w:val="11FC55B2"/>
    <w:rsid w:val="123C023C"/>
    <w:rsid w:val="125E4936"/>
    <w:rsid w:val="12A572A7"/>
    <w:rsid w:val="12CB18A0"/>
    <w:rsid w:val="12D26199"/>
    <w:rsid w:val="12E84200"/>
    <w:rsid w:val="12F11306"/>
    <w:rsid w:val="13143247"/>
    <w:rsid w:val="133B3B9F"/>
    <w:rsid w:val="13750189"/>
    <w:rsid w:val="1376180B"/>
    <w:rsid w:val="13A26AA4"/>
    <w:rsid w:val="13DF22EE"/>
    <w:rsid w:val="13F76DF0"/>
    <w:rsid w:val="141B23B3"/>
    <w:rsid w:val="141C0605"/>
    <w:rsid w:val="143C4803"/>
    <w:rsid w:val="144B713C"/>
    <w:rsid w:val="147321EF"/>
    <w:rsid w:val="149E54BE"/>
    <w:rsid w:val="14AF76CB"/>
    <w:rsid w:val="14BF5434"/>
    <w:rsid w:val="14DA401C"/>
    <w:rsid w:val="1500164D"/>
    <w:rsid w:val="15377DA4"/>
    <w:rsid w:val="15477903"/>
    <w:rsid w:val="157D66F5"/>
    <w:rsid w:val="1582093B"/>
    <w:rsid w:val="158E56BC"/>
    <w:rsid w:val="15B605E5"/>
    <w:rsid w:val="15BE196D"/>
    <w:rsid w:val="15CC1BB7"/>
    <w:rsid w:val="15CD7A9E"/>
    <w:rsid w:val="16070E41"/>
    <w:rsid w:val="16092E0B"/>
    <w:rsid w:val="167329F4"/>
    <w:rsid w:val="167A5AB7"/>
    <w:rsid w:val="16A91EF8"/>
    <w:rsid w:val="16AD19E8"/>
    <w:rsid w:val="16AE673D"/>
    <w:rsid w:val="173B6FF4"/>
    <w:rsid w:val="175C5F2D"/>
    <w:rsid w:val="17846902"/>
    <w:rsid w:val="1798786B"/>
    <w:rsid w:val="17B9260F"/>
    <w:rsid w:val="17EE4066"/>
    <w:rsid w:val="17FD641A"/>
    <w:rsid w:val="17FF44C5"/>
    <w:rsid w:val="181770BB"/>
    <w:rsid w:val="18221F62"/>
    <w:rsid w:val="18383533"/>
    <w:rsid w:val="18695DE3"/>
    <w:rsid w:val="18893D8F"/>
    <w:rsid w:val="18B03A11"/>
    <w:rsid w:val="18C63235"/>
    <w:rsid w:val="18D53478"/>
    <w:rsid w:val="19033B41"/>
    <w:rsid w:val="19241D0A"/>
    <w:rsid w:val="194F4D14"/>
    <w:rsid w:val="199768E1"/>
    <w:rsid w:val="19CD414F"/>
    <w:rsid w:val="1A2521DD"/>
    <w:rsid w:val="1A4E5290"/>
    <w:rsid w:val="1A5A3C35"/>
    <w:rsid w:val="1A756CC1"/>
    <w:rsid w:val="1A7D3DC7"/>
    <w:rsid w:val="1AD05CA5"/>
    <w:rsid w:val="1AFD0A64"/>
    <w:rsid w:val="1B0B624C"/>
    <w:rsid w:val="1B291859"/>
    <w:rsid w:val="1B334486"/>
    <w:rsid w:val="1B3C2315"/>
    <w:rsid w:val="1B495A57"/>
    <w:rsid w:val="1B5763C6"/>
    <w:rsid w:val="1B9238A2"/>
    <w:rsid w:val="1B9C027D"/>
    <w:rsid w:val="1BAC6712"/>
    <w:rsid w:val="1BCF41AF"/>
    <w:rsid w:val="1BF754B3"/>
    <w:rsid w:val="1C136791"/>
    <w:rsid w:val="1C183DA8"/>
    <w:rsid w:val="1C1A6D76"/>
    <w:rsid w:val="1C1B3F91"/>
    <w:rsid w:val="1C1E0C92"/>
    <w:rsid w:val="1C3D736A"/>
    <w:rsid w:val="1C4032FE"/>
    <w:rsid w:val="1C4F3541"/>
    <w:rsid w:val="1C640D9B"/>
    <w:rsid w:val="1C6E5776"/>
    <w:rsid w:val="1C715266"/>
    <w:rsid w:val="1C8F0C6C"/>
    <w:rsid w:val="1CAB5593"/>
    <w:rsid w:val="1CAE0268"/>
    <w:rsid w:val="1CB11B06"/>
    <w:rsid w:val="1CE27F12"/>
    <w:rsid w:val="1CEB5018"/>
    <w:rsid w:val="1D083E1C"/>
    <w:rsid w:val="1D1C25B7"/>
    <w:rsid w:val="1D2E3157"/>
    <w:rsid w:val="1D33076D"/>
    <w:rsid w:val="1D352737"/>
    <w:rsid w:val="1D41732E"/>
    <w:rsid w:val="1D4666F2"/>
    <w:rsid w:val="1D7E6CEE"/>
    <w:rsid w:val="1D8B05A9"/>
    <w:rsid w:val="1DA5166B"/>
    <w:rsid w:val="1DA63635"/>
    <w:rsid w:val="1DC6338F"/>
    <w:rsid w:val="1DDC0E05"/>
    <w:rsid w:val="1DFC5003"/>
    <w:rsid w:val="1E036392"/>
    <w:rsid w:val="1E4A0464"/>
    <w:rsid w:val="1E6D7CAF"/>
    <w:rsid w:val="1EB175D5"/>
    <w:rsid w:val="1ECA2B7A"/>
    <w:rsid w:val="1ED0096A"/>
    <w:rsid w:val="1ED164A1"/>
    <w:rsid w:val="1EE066D3"/>
    <w:rsid w:val="1EFC5181"/>
    <w:rsid w:val="1F0816B7"/>
    <w:rsid w:val="1F301408"/>
    <w:rsid w:val="1F3A4035"/>
    <w:rsid w:val="1F42039C"/>
    <w:rsid w:val="1F6B0692"/>
    <w:rsid w:val="1F6E1A7C"/>
    <w:rsid w:val="1F6E2AD8"/>
    <w:rsid w:val="1F703EFB"/>
    <w:rsid w:val="1F833C2E"/>
    <w:rsid w:val="1F83778A"/>
    <w:rsid w:val="1F8C1853"/>
    <w:rsid w:val="1F9359FB"/>
    <w:rsid w:val="1FA15E62"/>
    <w:rsid w:val="1FC3227C"/>
    <w:rsid w:val="1FCD6C57"/>
    <w:rsid w:val="1FE31DD5"/>
    <w:rsid w:val="1FEB3581"/>
    <w:rsid w:val="1FFC578E"/>
    <w:rsid w:val="200A3A07"/>
    <w:rsid w:val="203B0065"/>
    <w:rsid w:val="20457135"/>
    <w:rsid w:val="20523600"/>
    <w:rsid w:val="205D622D"/>
    <w:rsid w:val="20BF540A"/>
    <w:rsid w:val="20D06A4B"/>
    <w:rsid w:val="2107263D"/>
    <w:rsid w:val="210C1A01"/>
    <w:rsid w:val="211663DC"/>
    <w:rsid w:val="21515666"/>
    <w:rsid w:val="215D225D"/>
    <w:rsid w:val="215D5CE6"/>
    <w:rsid w:val="215F4227"/>
    <w:rsid w:val="21747CD2"/>
    <w:rsid w:val="21935C7E"/>
    <w:rsid w:val="219519F6"/>
    <w:rsid w:val="219C0FD7"/>
    <w:rsid w:val="21AE4866"/>
    <w:rsid w:val="21B53E47"/>
    <w:rsid w:val="21B75E11"/>
    <w:rsid w:val="21C1459A"/>
    <w:rsid w:val="21C978F2"/>
    <w:rsid w:val="21D97B35"/>
    <w:rsid w:val="21E87D78"/>
    <w:rsid w:val="21F93E3A"/>
    <w:rsid w:val="22280ABD"/>
    <w:rsid w:val="222D1C2F"/>
    <w:rsid w:val="22493B68"/>
    <w:rsid w:val="226513C9"/>
    <w:rsid w:val="22791318"/>
    <w:rsid w:val="229E3B96"/>
    <w:rsid w:val="22E42C35"/>
    <w:rsid w:val="22FF181D"/>
    <w:rsid w:val="230C7A96"/>
    <w:rsid w:val="230E380E"/>
    <w:rsid w:val="23160915"/>
    <w:rsid w:val="23307C29"/>
    <w:rsid w:val="23333275"/>
    <w:rsid w:val="233F60BE"/>
    <w:rsid w:val="2342170A"/>
    <w:rsid w:val="23476D20"/>
    <w:rsid w:val="235A4CA6"/>
    <w:rsid w:val="2379444D"/>
    <w:rsid w:val="2383244E"/>
    <w:rsid w:val="238B4E5F"/>
    <w:rsid w:val="239A32F4"/>
    <w:rsid w:val="23C36F60"/>
    <w:rsid w:val="23C40371"/>
    <w:rsid w:val="24142D67"/>
    <w:rsid w:val="24170DE9"/>
    <w:rsid w:val="244119C2"/>
    <w:rsid w:val="244E16FE"/>
    <w:rsid w:val="24521E21"/>
    <w:rsid w:val="24523BCF"/>
    <w:rsid w:val="246758CC"/>
    <w:rsid w:val="24777E1C"/>
    <w:rsid w:val="24A65CC9"/>
    <w:rsid w:val="24A81A41"/>
    <w:rsid w:val="24EA2059"/>
    <w:rsid w:val="25382DC5"/>
    <w:rsid w:val="253E0509"/>
    <w:rsid w:val="254C6870"/>
    <w:rsid w:val="25583BFF"/>
    <w:rsid w:val="25733DFD"/>
    <w:rsid w:val="258C2863"/>
    <w:rsid w:val="2593449F"/>
    <w:rsid w:val="25BB6E25"/>
    <w:rsid w:val="25DF1492"/>
    <w:rsid w:val="25E371D4"/>
    <w:rsid w:val="25E82A3D"/>
    <w:rsid w:val="25F14416"/>
    <w:rsid w:val="262670C1"/>
    <w:rsid w:val="26296BB1"/>
    <w:rsid w:val="263712CE"/>
    <w:rsid w:val="264659B5"/>
    <w:rsid w:val="265579A6"/>
    <w:rsid w:val="26C32B62"/>
    <w:rsid w:val="26C32CD3"/>
    <w:rsid w:val="26D7660D"/>
    <w:rsid w:val="26E322A8"/>
    <w:rsid w:val="270C62B7"/>
    <w:rsid w:val="27673E35"/>
    <w:rsid w:val="277F0124"/>
    <w:rsid w:val="27895B59"/>
    <w:rsid w:val="278A0C9F"/>
    <w:rsid w:val="278B7B24"/>
    <w:rsid w:val="27A62F3F"/>
    <w:rsid w:val="27D36DD5"/>
    <w:rsid w:val="27D84611"/>
    <w:rsid w:val="27FF1940"/>
    <w:rsid w:val="280671AA"/>
    <w:rsid w:val="28072F22"/>
    <w:rsid w:val="28094EEC"/>
    <w:rsid w:val="28133675"/>
    <w:rsid w:val="283209F9"/>
    <w:rsid w:val="2835183D"/>
    <w:rsid w:val="284B1061"/>
    <w:rsid w:val="284D6B87"/>
    <w:rsid w:val="28804244"/>
    <w:rsid w:val="28870F4E"/>
    <w:rsid w:val="28A644E9"/>
    <w:rsid w:val="28AE6C0F"/>
    <w:rsid w:val="28D177B8"/>
    <w:rsid w:val="28DE1ED5"/>
    <w:rsid w:val="28F74D45"/>
    <w:rsid w:val="290556B4"/>
    <w:rsid w:val="2919115F"/>
    <w:rsid w:val="292673D8"/>
    <w:rsid w:val="293027CD"/>
    <w:rsid w:val="293D4E4D"/>
    <w:rsid w:val="29626662"/>
    <w:rsid w:val="2976035F"/>
    <w:rsid w:val="29785E86"/>
    <w:rsid w:val="297B7724"/>
    <w:rsid w:val="298962E5"/>
    <w:rsid w:val="2996455E"/>
    <w:rsid w:val="2996630C"/>
    <w:rsid w:val="299D769A"/>
    <w:rsid w:val="29A44ECD"/>
    <w:rsid w:val="29C76E0D"/>
    <w:rsid w:val="29CA2459"/>
    <w:rsid w:val="29DF4157"/>
    <w:rsid w:val="29DF7CB3"/>
    <w:rsid w:val="2A00650F"/>
    <w:rsid w:val="2A1A518F"/>
    <w:rsid w:val="2A247DBB"/>
    <w:rsid w:val="2A2953D2"/>
    <w:rsid w:val="2A7E00B9"/>
    <w:rsid w:val="2AA44A58"/>
    <w:rsid w:val="2B2A31B0"/>
    <w:rsid w:val="2B762899"/>
    <w:rsid w:val="2B886128"/>
    <w:rsid w:val="2B9176D3"/>
    <w:rsid w:val="2BA57D3C"/>
    <w:rsid w:val="2BB60EE7"/>
    <w:rsid w:val="2BD1187D"/>
    <w:rsid w:val="2BE8158B"/>
    <w:rsid w:val="2C0C6D59"/>
    <w:rsid w:val="2C267E41"/>
    <w:rsid w:val="2C5524AE"/>
    <w:rsid w:val="2CF47F19"/>
    <w:rsid w:val="2D3C541C"/>
    <w:rsid w:val="2D3F07FA"/>
    <w:rsid w:val="2D5B3AF4"/>
    <w:rsid w:val="2D662499"/>
    <w:rsid w:val="2D80355B"/>
    <w:rsid w:val="2DBF0527"/>
    <w:rsid w:val="2DE25FC3"/>
    <w:rsid w:val="2DE81100"/>
    <w:rsid w:val="2DF857E7"/>
    <w:rsid w:val="2E0C3040"/>
    <w:rsid w:val="2E0E0B66"/>
    <w:rsid w:val="2E1B7727"/>
    <w:rsid w:val="2E1D6FFC"/>
    <w:rsid w:val="2E3305CD"/>
    <w:rsid w:val="2E474078"/>
    <w:rsid w:val="2E8424F7"/>
    <w:rsid w:val="2E88532A"/>
    <w:rsid w:val="2EAB2859"/>
    <w:rsid w:val="2ECC3090"/>
    <w:rsid w:val="2EF835C5"/>
    <w:rsid w:val="2F1C72B3"/>
    <w:rsid w:val="2F2443BA"/>
    <w:rsid w:val="2F452CAE"/>
    <w:rsid w:val="2FC5794B"/>
    <w:rsid w:val="2FCC0CD9"/>
    <w:rsid w:val="2FD9278D"/>
    <w:rsid w:val="2FE222AB"/>
    <w:rsid w:val="2FF975F4"/>
    <w:rsid w:val="30114F3D"/>
    <w:rsid w:val="302E3742"/>
    <w:rsid w:val="303368F6"/>
    <w:rsid w:val="30362AF9"/>
    <w:rsid w:val="303B7C0D"/>
    <w:rsid w:val="303F3688"/>
    <w:rsid w:val="304376ED"/>
    <w:rsid w:val="30442F65"/>
    <w:rsid w:val="307750E9"/>
    <w:rsid w:val="308275EA"/>
    <w:rsid w:val="308A649E"/>
    <w:rsid w:val="30BF25EC"/>
    <w:rsid w:val="30E20088"/>
    <w:rsid w:val="30E61B12"/>
    <w:rsid w:val="30FD4EC2"/>
    <w:rsid w:val="312468F3"/>
    <w:rsid w:val="317F0E37"/>
    <w:rsid w:val="319C3C90"/>
    <w:rsid w:val="31BE0AF5"/>
    <w:rsid w:val="31CD0D39"/>
    <w:rsid w:val="31E3055C"/>
    <w:rsid w:val="31E83DC4"/>
    <w:rsid w:val="320329AC"/>
    <w:rsid w:val="322620F6"/>
    <w:rsid w:val="323B4043"/>
    <w:rsid w:val="328E04C8"/>
    <w:rsid w:val="32A25D21"/>
    <w:rsid w:val="32A73338"/>
    <w:rsid w:val="32BF4B25"/>
    <w:rsid w:val="32C57C62"/>
    <w:rsid w:val="32D14858"/>
    <w:rsid w:val="32EB3B6C"/>
    <w:rsid w:val="33136C1F"/>
    <w:rsid w:val="3319216C"/>
    <w:rsid w:val="33997124"/>
    <w:rsid w:val="33A31D51"/>
    <w:rsid w:val="33F86541"/>
    <w:rsid w:val="340C5B48"/>
    <w:rsid w:val="342F7A89"/>
    <w:rsid w:val="34321327"/>
    <w:rsid w:val="344F1ED9"/>
    <w:rsid w:val="34AA710F"/>
    <w:rsid w:val="34B306BA"/>
    <w:rsid w:val="34B747FF"/>
    <w:rsid w:val="34BF705E"/>
    <w:rsid w:val="34C74D5B"/>
    <w:rsid w:val="34D83C7C"/>
    <w:rsid w:val="34DE76B8"/>
    <w:rsid w:val="34DF500B"/>
    <w:rsid w:val="34EE747A"/>
    <w:rsid w:val="34F30AB6"/>
    <w:rsid w:val="35077950"/>
    <w:rsid w:val="350B4052"/>
    <w:rsid w:val="351F3659"/>
    <w:rsid w:val="352E1AEE"/>
    <w:rsid w:val="3538471B"/>
    <w:rsid w:val="353D7F83"/>
    <w:rsid w:val="35480B17"/>
    <w:rsid w:val="35493F48"/>
    <w:rsid w:val="3550415A"/>
    <w:rsid w:val="357129C1"/>
    <w:rsid w:val="359B0849"/>
    <w:rsid w:val="35C365E6"/>
    <w:rsid w:val="35E328D9"/>
    <w:rsid w:val="362058DB"/>
    <w:rsid w:val="362F5B1E"/>
    <w:rsid w:val="36657C62"/>
    <w:rsid w:val="366A6C6A"/>
    <w:rsid w:val="36721EAF"/>
    <w:rsid w:val="36745C27"/>
    <w:rsid w:val="36897924"/>
    <w:rsid w:val="36C26992"/>
    <w:rsid w:val="36D466C5"/>
    <w:rsid w:val="36E36908"/>
    <w:rsid w:val="37103BA1"/>
    <w:rsid w:val="371C0798"/>
    <w:rsid w:val="3720190B"/>
    <w:rsid w:val="372A2EF5"/>
    <w:rsid w:val="373158C6"/>
    <w:rsid w:val="375A10AA"/>
    <w:rsid w:val="376161AB"/>
    <w:rsid w:val="378E2490"/>
    <w:rsid w:val="37A42634"/>
    <w:rsid w:val="37BD18D7"/>
    <w:rsid w:val="37BD53AB"/>
    <w:rsid w:val="37F232A7"/>
    <w:rsid w:val="3821593A"/>
    <w:rsid w:val="38352216"/>
    <w:rsid w:val="384446AF"/>
    <w:rsid w:val="38451629"/>
    <w:rsid w:val="38657F1D"/>
    <w:rsid w:val="386A72E1"/>
    <w:rsid w:val="38832151"/>
    <w:rsid w:val="38891447"/>
    <w:rsid w:val="38961E84"/>
    <w:rsid w:val="38D17360"/>
    <w:rsid w:val="38E452E6"/>
    <w:rsid w:val="38F372D7"/>
    <w:rsid w:val="39082A44"/>
    <w:rsid w:val="39131727"/>
    <w:rsid w:val="393B056C"/>
    <w:rsid w:val="39551E26"/>
    <w:rsid w:val="3991089E"/>
    <w:rsid w:val="39E871D0"/>
    <w:rsid w:val="39EA717E"/>
    <w:rsid w:val="39EE56F8"/>
    <w:rsid w:val="3A0D6176"/>
    <w:rsid w:val="3A241712"/>
    <w:rsid w:val="3A916DA7"/>
    <w:rsid w:val="3A944AE9"/>
    <w:rsid w:val="3AAC4890"/>
    <w:rsid w:val="3AD1189A"/>
    <w:rsid w:val="3AE0388B"/>
    <w:rsid w:val="3AE113B1"/>
    <w:rsid w:val="3AE54443"/>
    <w:rsid w:val="3B07350D"/>
    <w:rsid w:val="3B223EA3"/>
    <w:rsid w:val="3B284C72"/>
    <w:rsid w:val="3B7010B2"/>
    <w:rsid w:val="3B8C57C0"/>
    <w:rsid w:val="3B9A6B59"/>
    <w:rsid w:val="3BC96A15"/>
    <w:rsid w:val="3BF770DE"/>
    <w:rsid w:val="3BF92C37"/>
    <w:rsid w:val="3C2123AD"/>
    <w:rsid w:val="3C6A5B02"/>
    <w:rsid w:val="3C6E4EC6"/>
    <w:rsid w:val="3C8971AA"/>
    <w:rsid w:val="3C9B7AC6"/>
    <w:rsid w:val="3C9C1A33"/>
    <w:rsid w:val="3CC82828"/>
    <w:rsid w:val="3CCD7E3F"/>
    <w:rsid w:val="3CD613E9"/>
    <w:rsid w:val="3CDB01B0"/>
    <w:rsid w:val="3CE21B3C"/>
    <w:rsid w:val="3D257C7B"/>
    <w:rsid w:val="3D2A703F"/>
    <w:rsid w:val="3D483969"/>
    <w:rsid w:val="3D532A3A"/>
    <w:rsid w:val="3D5D11C3"/>
    <w:rsid w:val="3D641751"/>
    <w:rsid w:val="3D714C6E"/>
    <w:rsid w:val="3D801355"/>
    <w:rsid w:val="3D85696B"/>
    <w:rsid w:val="3D962926"/>
    <w:rsid w:val="3DA74B34"/>
    <w:rsid w:val="3DAA16B0"/>
    <w:rsid w:val="3DB159B2"/>
    <w:rsid w:val="3DC62499"/>
    <w:rsid w:val="3DFD1787"/>
    <w:rsid w:val="3E043D34"/>
    <w:rsid w:val="3E1D613B"/>
    <w:rsid w:val="3E1E0959"/>
    <w:rsid w:val="3E205A62"/>
    <w:rsid w:val="3E2919ED"/>
    <w:rsid w:val="3E483C21"/>
    <w:rsid w:val="3E497999"/>
    <w:rsid w:val="3E612F34"/>
    <w:rsid w:val="3E61305E"/>
    <w:rsid w:val="3E6B3DB3"/>
    <w:rsid w:val="3E740EBA"/>
    <w:rsid w:val="3E872FC0"/>
    <w:rsid w:val="3EAB41B0"/>
    <w:rsid w:val="3EC05EAD"/>
    <w:rsid w:val="3ECB056B"/>
    <w:rsid w:val="3ED03C16"/>
    <w:rsid w:val="3EE17BD1"/>
    <w:rsid w:val="3EF45B57"/>
    <w:rsid w:val="3F0A35CC"/>
    <w:rsid w:val="3F1104B7"/>
    <w:rsid w:val="3F221A4C"/>
    <w:rsid w:val="3F4D34B9"/>
    <w:rsid w:val="3F4D6F1A"/>
    <w:rsid w:val="3F593C0C"/>
    <w:rsid w:val="3F626F64"/>
    <w:rsid w:val="3F676329"/>
    <w:rsid w:val="3F6C1B91"/>
    <w:rsid w:val="3FD6525C"/>
    <w:rsid w:val="3FF5663E"/>
    <w:rsid w:val="40026549"/>
    <w:rsid w:val="400B13AA"/>
    <w:rsid w:val="401218E5"/>
    <w:rsid w:val="40416B7A"/>
    <w:rsid w:val="407F6989"/>
    <w:rsid w:val="40860A30"/>
    <w:rsid w:val="40980764"/>
    <w:rsid w:val="40C94DC1"/>
    <w:rsid w:val="40CB28E7"/>
    <w:rsid w:val="40DF6392"/>
    <w:rsid w:val="40E13EB9"/>
    <w:rsid w:val="40F236E5"/>
    <w:rsid w:val="412070D7"/>
    <w:rsid w:val="414A5675"/>
    <w:rsid w:val="41562AF9"/>
    <w:rsid w:val="41586871"/>
    <w:rsid w:val="415B3C6B"/>
    <w:rsid w:val="41686388"/>
    <w:rsid w:val="41923405"/>
    <w:rsid w:val="41931657"/>
    <w:rsid w:val="41D852BC"/>
    <w:rsid w:val="41FB71FC"/>
    <w:rsid w:val="421233DB"/>
    <w:rsid w:val="422A188F"/>
    <w:rsid w:val="422F6EA6"/>
    <w:rsid w:val="425C413F"/>
    <w:rsid w:val="4282309D"/>
    <w:rsid w:val="428E1E1E"/>
    <w:rsid w:val="42C10446"/>
    <w:rsid w:val="43016A94"/>
    <w:rsid w:val="43192030"/>
    <w:rsid w:val="435B2648"/>
    <w:rsid w:val="43707B79"/>
    <w:rsid w:val="4379487C"/>
    <w:rsid w:val="438374A9"/>
    <w:rsid w:val="43A51B15"/>
    <w:rsid w:val="43E705E8"/>
    <w:rsid w:val="44071E88"/>
    <w:rsid w:val="44703ED1"/>
    <w:rsid w:val="44817E8C"/>
    <w:rsid w:val="4497586D"/>
    <w:rsid w:val="44986F84"/>
    <w:rsid w:val="44A21BB1"/>
    <w:rsid w:val="44A45929"/>
    <w:rsid w:val="44C93746"/>
    <w:rsid w:val="44F71EFD"/>
    <w:rsid w:val="452B1BA6"/>
    <w:rsid w:val="45392515"/>
    <w:rsid w:val="453E7B2C"/>
    <w:rsid w:val="457572C5"/>
    <w:rsid w:val="458B0897"/>
    <w:rsid w:val="45967968"/>
    <w:rsid w:val="45C67B21"/>
    <w:rsid w:val="45E74525"/>
    <w:rsid w:val="45FC3543"/>
    <w:rsid w:val="460559C3"/>
    <w:rsid w:val="465515D1"/>
    <w:rsid w:val="465D66D7"/>
    <w:rsid w:val="46805F22"/>
    <w:rsid w:val="46971BE9"/>
    <w:rsid w:val="46B53E1D"/>
    <w:rsid w:val="46B662D7"/>
    <w:rsid w:val="46BD7176"/>
    <w:rsid w:val="46EC78DC"/>
    <w:rsid w:val="47024B89"/>
    <w:rsid w:val="47264849"/>
    <w:rsid w:val="472B40E0"/>
    <w:rsid w:val="47321912"/>
    <w:rsid w:val="47392CA0"/>
    <w:rsid w:val="473D3E13"/>
    <w:rsid w:val="473F7B8B"/>
    <w:rsid w:val="47532CF6"/>
    <w:rsid w:val="475C073D"/>
    <w:rsid w:val="476D46F8"/>
    <w:rsid w:val="477A5EA1"/>
    <w:rsid w:val="478050B6"/>
    <w:rsid w:val="47AF4D11"/>
    <w:rsid w:val="47E10C42"/>
    <w:rsid w:val="47E32E09"/>
    <w:rsid w:val="4832149E"/>
    <w:rsid w:val="48FA645F"/>
    <w:rsid w:val="491A440C"/>
    <w:rsid w:val="492B6619"/>
    <w:rsid w:val="492D2391"/>
    <w:rsid w:val="4933371F"/>
    <w:rsid w:val="4953791E"/>
    <w:rsid w:val="49584F34"/>
    <w:rsid w:val="495B184D"/>
    <w:rsid w:val="497E2BEC"/>
    <w:rsid w:val="499F0DB5"/>
    <w:rsid w:val="49AA1C33"/>
    <w:rsid w:val="49AD34D2"/>
    <w:rsid w:val="49AD702E"/>
    <w:rsid w:val="49B66540"/>
    <w:rsid w:val="49BE748D"/>
    <w:rsid w:val="4A205A52"/>
    <w:rsid w:val="4A2F50C6"/>
    <w:rsid w:val="4A314103"/>
    <w:rsid w:val="4A6E2145"/>
    <w:rsid w:val="4A78588E"/>
    <w:rsid w:val="4A7B35D0"/>
    <w:rsid w:val="4A897A9B"/>
    <w:rsid w:val="4A9B77CE"/>
    <w:rsid w:val="4AA541A9"/>
    <w:rsid w:val="4AAA17BF"/>
    <w:rsid w:val="4AB16FF2"/>
    <w:rsid w:val="4ACA3C0F"/>
    <w:rsid w:val="4AFA44F5"/>
    <w:rsid w:val="4B1E132F"/>
    <w:rsid w:val="4B2E0642"/>
    <w:rsid w:val="4B3D6AD7"/>
    <w:rsid w:val="4B7E5126"/>
    <w:rsid w:val="4BA803F5"/>
    <w:rsid w:val="4BAD1567"/>
    <w:rsid w:val="4BBA1ED6"/>
    <w:rsid w:val="4BE331DB"/>
    <w:rsid w:val="4BE40D01"/>
    <w:rsid w:val="4BEE392E"/>
    <w:rsid w:val="4C101AF6"/>
    <w:rsid w:val="4C3457E4"/>
    <w:rsid w:val="4C3C0B3D"/>
    <w:rsid w:val="4C3C3F85"/>
    <w:rsid w:val="4C3D6555"/>
    <w:rsid w:val="4C547C35"/>
    <w:rsid w:val="4C787DC7"/>
    <w:rsid w:val="4C7B3413"/>
    <w:rsid w:val="4CA30BBC"/>
    <w:rsid w:val="4CAC7A71"/>
    <w:rsid w:val="4CCB128E"/>
    <w:rsid w:val="4CE54D31"/>
    <w:rsid w:val="4CFE5DF2"/>
    <w:rsid w:val="4D07408E"/>
    <w:rsid w:val="4D0E4287"/>
    <w:rsid w:val="4D1812BF"/>
    <w:rsid w:val="4D5E2FC0"/>
    <w:rsid w:val="4D866735"/>
    <w:rsid w:val="4D9C1893"/>
    <w:rsid w:val="4DC112FA"/>
    <w:rsid w:val="4DF23BA9"/>
    <w:rsid w:val="4DF571F5"/>
    <w:rsid w:val="4E005FDB"/>
    <w:rsid w:val="4E061402"/>
    <w:rsid w:val="4E086F29"/>
    <w:rsid w:val="4E233D62"/>
    <w:rsid w:val="4E30022D"/>
    <w:rsid w:val="4E345F70"/>
    <w:rsid w:val="4E3624BD"/>
    <w:rsid w:val="4E4F4B57"/>
    <w:rsid w:val="4E52289A"/>
    <w:rsid w:val="4E630603"/>
    <w:rsid w:val="4E8C5DAC"/>
    <w:rsid w:val="4E9A3978"/>
    <w:rsid w:val="4EAC3D58"/>
    <w:rsid w:val="4EB40E5E"/>
    <w:rsid w:val="4EB66985"/>
    <w:rsid w:val="4ECF7A46"/>
    <w:rsid w:val="4ED908C5"/>
    <w:rsid w:val="4EDB4EB2"/>
    <w:rsid w:val="4EEC05F8"/>
    <w:rsid w:val="4EF23735"/>
    <w:rsid w:val="4EF456FF"/>
    <w:rsid w:val="4EF94AC3"/>
    <w:rsid w:val="4F005CD8"/>
    <w:rsid w:val="4F506DD9"/>
    <w:rsid w:val="4F7800DE"/>
    <w:rsid w:val="4F9842DC"/>
    <w:rsid w:val="4FBA6948"/>
    <w:rsid w:val="4FD07F1A"/>
    <w:rsid w:val="4FD73056"/>
    <w:rsid w:val="4FE81398"/>
    <w:rsid w:val="4FF260E2"/>
    <w:rsid w:val="5002182F"/>
    <w:rsid w:val="50131BB5"/>
    <w:rsid w:val="501D2F81"/>
    <w:rsid w:val="501F67AB"/>
    <w:rsid w:val="50792360"/>
    <w:rsid w:val="50795EBC"/>
    <w:rsid w:val="507E34D2"/>
    <w:rsid w:val="50AB003F"/>
    <w:rsid w:val="50B415EA"/>
    <w:rsid w:val="50B629DB"/>
    <w:rsid w:val="50CF01D2"/>
    <w:rsid w:val="50E7551B"/>
    <w:rsid w:val="50F47006"/>
    <w:rsid w:val="51210BAB"/>
    <w:rsid w:val="5187285A"/>
    <w:rsid w:val="51932FAD"/>
    <w:rsid w:val="51CC64BF"/>
    <w:rsid w:val="51E952C3"/>
    <w:rsid w:val="51FB7581"/>
    <w:rsid w:val="521C2FA3"/>
    <w:rsid w:val="522462FB"/>
    <w:rsid w:val="52426781"/>
    <w:rsid w:val="529945F3"/>
    <w:rsid w:val="52A7111B"/>
    <w:rsid w:val="52E02222"/>
    <w:rsid w:val="53230361"/>
    <w:rsid w:val="532540D9"/>
    <w:rsid w:val="53486019"/>
    <w:rsid w:val="534C78B7"/>
    <w:rsid w:val="536524C3"/>
    <w:rsid w:val="53733096"/>
    <w:rsid w:val="53746E0E"/>
    <w:rsid w:val="53876B42"/>
    <w:rsid w:val="53AB0A82"/>
    <w:rsid w:val="53BD2563"/>
    <w:rsid w:val="53E2646E"/>
    <w:rsid w:val="54145A91"/>
    <w:rsid w:val="54254BDD"/>
    <w:rsid w:val="543D36A4"/>
    <w:rsid w:val="54742F6A"/>
    <w:rsid w:val="54901A26"/>
    <w:rsid w:val="54B020C8"/>
    <w:rsid w:val="54C87412"/>
    <w:rsid w:val="55350CE7"/>
    <w:rsid w:val="5543118E"/>
    <w:rsid w:val="55CC6148"/>
    <w:rsid w:val="560F043E"/>
    <w:rsid w:val="561A3C9D"/>
    <w:rsid w:val="561D7134"/>
    <w:rsid w:val="56246E1C"/>
    <w:rsid w:val="566413BC"/>
    <w:rsid w:val="5664316A"/>
    <w:rsid w:val="567535C9"/>
    <w:rsid w:val="567A298E"/>
    <w:rsid w:val="568B4B9B"/>
    <w:rsid w:val="56921A85"/>
    <w:rsid w:val="56B934B6"/>
    <w:rsid w:val="56C1236A"/>
    <w:rsid w:val="56CB31E9"/>
    <w:rsid w:val="56CF2CD9"/>
    <w:rsid w:val="56D46542"/>
    <w:rsid w:val="56F24C1A"/>
    <w:rsid w:val="56F444EE"/>
    <w:rsid w:val="570A5ABF"/>
    <w:rsid w:val="573E7E5F"/>
    <w:rsid w:val="5767358A"/>
    <w:rsid w:val="57723665"/>
    <w:rsid w:val="57770C7B"/>
    <w:rsid w:val="57827D4C"/>
    <w:rsid w:val="578C4726"/>
    <w:rsid w:val="57A37CC2"/>
    <w:rsid w:val="57A774C8"/>
    <w:rsid w:val="57A9177C"/>
    <w:rsid w:val="57BB325E"/>
    <w:rsid w:val="57DA18CE"/>
    <w:rsid w:val="5818245E"/>
    <w:rsid w:val="58313520"/>
    <w:rsid w:val="58450D79"/>
    <w:rsid w:val="58726012"/>
    <w:rsid w:val="58900246"/>
    <w:rsid w:val="58935F89"/>
    <w:rsid w:val="589A2E73"/>
    <w:rsid w:val="58BC06AB"/>
    <w:rsid w:val="58D26971"/>
    <w:rsid w:val="58D720D7"/>
    <w:rsid w:val="58DF2F7C"/>
    <w:rsid w:val="591F15CA"/>
    <w:rsid w:val="59257A04"/>
    <w:rsid w:val="59380668"/>
    <w:rsid w:val="5955323E"/>
    <w:rsid w:val="595C281E"/>
    <w:rsid w:val="595E20F3"/>
    <w:rsid w:val="596C2A61"/>
    <w:rsid w:val="59BB5797"/>
    <w:rsid w:val="5A2F3A8F"/>
    <w:rsid w:val="5A307F33"/>
    <w:rsid w:val="5A4A08C9"/>
    <w:rsid w:val="5A5A0B0C"/>
    <w:rsid w:val="5A7B6CD4"/>
    <w:rsid w:val="5A8C0EE1"/>
    <w:rsid w:val="5A8C2C8F"/>
    <w:rsid w:val="5ADF3707"/>
    <w:rsid w:val="5AEA429B"/>
    <w:rsid w:val="5AF01470"/>
    <w:rsid w:val="5B012F22"/>
    <w:rsid w:val="5B01542B"/>
    <w:rsid w:val="5B0D5B7E"/>
    <w:rsid w:val="5B182775"/>
    <w:rsid w:val="5B330F7D"/>
    <w:rsid w:val="5B3A26EB"/>
    <w:rsid w:val="5B417F1E"/>
    <w:rsid w:val="5B5419FF"/>
    <w:rsid w:val="5B77749C"/>
    <w:rsid w:val="5BBC3A40"/>
    <w:rsid w:val="5BDE6528"/>
    <w:rsid w:val="5BE70AC5"/>
    <w:rsid w:val="5C0827EA"/>
    <w:rsid w:val="5C1C3E94"/>
    <w:rsid w:val="5C480E38"/>
    <w:rsid w:val="5C5D2B35"/>
    <w:rsid w:val="5CC2508E"/>
    <w:rsid w:val="5CCD510D"/>
    <w:rsid w:val="5CD56B70"/>
    <w:rsid w:val="5CED3EB9"/>
    <w:rsid w:val="5CFC40FC"/>
    <w:rsid w:val="5D080CF3"/>
    <w:rsid w:val="5D1076B3"/>
    <w:rsid w:val="5D1E0517"/>
    <w:rsid w:val="5D3C6BEF"/>
    <w:rsid w:val="5D663112"/>
    <w:rsid w:val="5D7E7194"/>
    <w:rsid w:val="5D850596"/>
    <w:rsid w:val="5D852344"/>
    <w:rsid w:val="5D880B32"/>
    <w:rsid w:val="5DAD53F7"/>
    <w:rsid w:val="5DC50992"/>
    <w:rsid w:val="5DD45079"/>
    <w:rsid w:val="5DFE3EA4"/>
    <w:rsid w:val="5E1E62F4"/>
    <w:rsid w:val="5E2733FB"/>
    <w:rsid w:val="5E2F22B0"/>
    <w:rsid w:val="5E40270F"/>
    <w:rsid w:val="5E4A0E97"/>
    <w:rsid w:val="5E59732C"/>
    <w:rsid w:val="5E5B21A4"/>
    <w:rsid w:val="5E8F2D4E"/>
    <w:rsid w:val="5E9F11E3"/>
    <w:rsid w:val="5ECD587E"/>
    <w:rsid w:val="5ED66BCF"/>
    <w:rsid w:val="5EDB1AE4"/>
    <w:rsid w:val="5F1A2F60"/>
    <w:rsid w:val="5F337B7D"/>
    <w:rsid w:val="5F5244A8"/>
    <w:rsid w:val="5F7E34EF"/>
    <w:rsid w:val="5F8328B3"/>
    <w:rsid w:val="5F926C73"/>
    <w:rsid w:val="5FD50C35"/>
    <w:rsid w:val="5FF160F1"/>
    <w:rsid w:val="60031C46"/>
    <w:rsid w:val="601B2AEB"/>
    <w:rsid w:val="607D5554"/>
    <w:rsid w:val="60C34216"/>
    <w:rsid w:val="60F11A9E"/>
    <w:rsid w:val="61534507"/>
    <w:rsid w:val="61932B55"/>
    <w:rsid w:val="61B825BC"/>
    <w:rsid w:val="61D94AC0"/>
    <w:rsid w:val="6220263B"/>
    <w:rsid w:val="62886432"/>
    <w:rsid w:val="629B7F14"/>
    <w:rsid w:val="62C642C8"/>
    <w:rsid w:val="62FB30A8"/>
    <w:rsid w:val="631877B6"/>
    <w:rsid w:val="63220635"/>
    <w:rsid w:val="63332842"/>
    <w:rsid w:val="63402869"/>
    <w:rsid w:val="63473BF7"/>
    <w:rsid w:val="64032214"/>
    <w:rsid w:val="640E5DD6"/>
    <w:rsid w:val="641A130C"/>
    <w:rsid w:val="644D16E1"/>
    <w:rsid w:val="6487117A"/>
    <w:rsid w:val="648A6492"/>
    <w:rsid w:val="64942E6C"/>
    <w:rsid w:val="64C51278"/>
    <w:rsid w:val="64DD2A65"/>
    <w:rsid w:val="64E04304"/>
    <w:rsid w:val="64F07CFE"/>
    <w:rsid w:val="6518584B"/>
    <w:rsid w:val="651E4E2C"/>
    <w:rsid w:val="652425D3"/>
    <w:rsid w:val="65332685"/>
    <w:rsid w:val="654900FB"/>
    <w:rsid w:val="654B75D5"/>
    <w:rsid w:val="657131AE"/>
    <w:rsid w:val="657A6506"/>
    <w:rsid w:val="657D1B52"/>
    <w:rsid w:val="658452EC"/>
    <w:rsid w:val="65913889"/>
    <w:rsid w:val="65D976D1"/>
    <w:rsid w:val="65E63B9C"/>
    <w:rsid w:val="65E73470"/>
    <w:rsid w:val="65FF6A0B"/>
    <w:rsid w:val="66252916"/>
    <w:rsid w:val="66291CDA"/>
    <w:rsid w:val="664663E8"/>
    <w:rsid w:val="664E34EF"/>
    <w:rsid w:val="667E3DD4"/>
    <w:rsid w:val="66AC55A5"/>
    <w:rsid w:val="66D17929"/>
    <w:rsid w:val="66E16111"/>
    <w:rsid w:val="670A0897"/>
    <w:rsid w:val="67244EEB"/>
    <w:rsid w:val="67347D04"/>
    <w:rsid w:val="676D14CE"/>
    <w:rsid w:val="67727B56"/>
    <w:rsid w:val="67780823"/>
    <w:rsid w:val="6780592A"/>
    <w:rsid w:val="678F3DBF"/>
    <w:rsid w:val="67957627"/>
    <w:rsid w:val="679A2E90"/>
    <w:rsid w:val="679A69EC"/>
    <w:rsid w:val="67BA0E3C"/>
    <w:rsid w:val="67C24194"/>
    <w:rsid w:val="67C717AB"/>
    <w:rsid w:val="67CE48E7"/>
    <w:rsid w:val="67DA328C"/>
    <w:rsid w:val="67DD2D7C"/>
    <w:rsid w:val="67EB7247"/>
    <w:rsid w:val="684150B9"/>
    <w:rsid w:val="684F3C7A"/>
    <w:rsid w:val="685C1EF3"/>
    <w:rsid w:val="686476EE"/>
    <w:rsid w:val="68662D72"/>
    <w:rsid w:val="68C41FE4"/>
    <w:rsid w:val="68C47A98"/>
    <w:rsid w:val="68CD1043"/>
    <w:rsid w:val="68D221B5"/>
    <w:rsid w:val="68EA5751"/>
    <w:rsid w:val="68F036A0"/>
    <w:rsid w:val="69085BD7"/>
    <w:rsid w:val="6920251C"/>
    <w:rsid w:val="692D5ADC"/>
    <w:rsid w:val="693D54D2"/>
    <w:rsid w:val="69825989"/>
    <w:rsid w:val="69B63885"/>
    <w:rsid w:val="69B664CA"/>
    <w:rsid w:val="69BF098B"/>
    <w:rsid w:val="69F36887"/>
    <w:rsid w:val="6A06480C"/>
    <w:rsid w:val="6A4120E6"/>
    <w:rsid w:val="6AA162E3"/>
    <w:rsid w:val="6AAE27AE"/>
    <w:rsid w:val="6AE83F12"/>
    <w:rsid w:val="6AEC1C54"/>
    <w:rsid w:val="6AFA3F1E"/>
    <w:rsid w:val="6B080110"/>
    <w:rsid w:val="6B166CD1"/>
    <w:rsid w:val="6B252A70"/>
    <w:rsid w:val="6B2F1B41"/>
    <w:rsid w:val="6B6F4633"/>
    <w:rsid w:val="6B96157A"/>
    <w:rsid w:val="6BF012D0"/>
    <w:rsid w:val="6BFB1A23"/>
    <w:rsid w:val="6C225202"/>
    <w:rsid w:val="6C270A6A"/>
    <w:rsid w:val="6C4514B6"/>
    <w:rsid w:val="6C472EBA"/>
    <w:rsid w:val="6C543A21"/>
    <w:rsid w:val="6C7517D5"/>
    <w:rsid w:val="6C9F6852"/>
    <w:rsid w:val="6CB26586"/>
    <w:rsid w:val="6CE4695B"/>
    <w:rsid w:val="6CEF1588"/>
    <w:rsid w:val="6D2F5E28"/>
    <w:rsid w:val="6D3671B7"/>
    <w:rsid w:val="6D3E606B"/>
    <w:rsid w:val="6D5C4743"/>
    <w:rsid w:val="6D8E6720"/>
    <w:rsid w:val="6DB14A8F"/>
    <w:rsid w:val="6DD95D94"/>
    <w:rsid w:val="6DE07122"/>
    <w:rsid w:val="6DE2733E"/>
    <w:rsid w:val="6DFE57FA"/>
    <w:rsid w:val="6E056B89"/>
    <w:rsid w:val="6E202809"/>
    <w:rsid w:val="6E250FD9"/>
    <w:rsid w:val="6E265870"/>
    <w:rsid w:val="6E276AFF"/>
    <w:rsid w:val="6E2A4465"/>
    <w:rsid w:val="6E3D6323"/>
    <w:rsid w:val="6E46167B"/>
    <w:rsid w:val="6E533D98"/>
    <w:rsid w:val="6E6B2E90"/>
    <w:rsid w:val="6E755ABD"/>
    <w:rsid w:val="6E7D7067"/>
    <w:rsid w:val="6E8039F3"/>
    <w:rsid w:val="6E94030B"/>
    <w:rsid w:val="6EC407F2"/>
    <w:rsid w:val="6EC46A44"/>
    <w:rsid w:val="6EF34C3D"/>
    <w:rsid w:val="6F1F1ECC"/>
    <w:rsid w:val="6F2968A7"/>
    <w:rsid w:val="6F316A46"/>
    <w:rsid w:val="6F86722C"/>
    <w:rsid w:val="6F9A4BA2"/>
    <w:rsid w:val="6FAF3250"/>
    <w:rsid w:val="6FCD36D6"/>
    <w:rsid w:val="700A0487"/>
    <w:rsid w:val="70180D6C"/>
    <w:rsid w:val="701D01BA"/>
    <w:rsid w:val="702A0B29"/>
    <w:rsid w:val="704F049F"/>
    <w:rsid w:val="704F1D5C"/>
    <w:rsid w:val="708741CD"/>
    <w:rsid w:val="70B92A38"/>
    <w:rsid w:val="70CB74C9"/>
    <w:rsid w:val="70D25448"/>
    <w:rsid w:val="70DF36C1"/>
    <w:rsid w:val="70FC24C5"/>
    <w:rsid w:val="70FE448F"/>
    <w:rsid w:val="7101188A"/>
    <w:rsid w:val="71121CE9"/>
    <w:rsid w:val="71175551"/>
    <w:rsid w:val="712E4649"/>
    <w:rsid w:val="712E63F7"/>
    <w:rsid w:val="713A2FED"/>
    <w:rsid w:val="717C3606"/>
    <w:rsid w:val="71866233"/>
    <w:rsid w:val="71900E5F"/>
    <w:rsid w:val="71AD7C63"/>
    <w:rsid w:val="71B30E36"/>
    <w:rsid w:val="71F72C8D"/>
    <w:rsid w:val="72023B0B"/>
    <w:rsid w:val="7218332F"/>
    <w:rsid w:val="72233A82"/>
    <w:rsid w:val="72667AFF"/>
    <w:rsid w:val="7267218D"/>
    <w:rsid w:val="72940231"/>
    <w:rsid w:val="729606F7"/>
    <w:rsid w:val="72CA214F"/>
    <w:rsid w:val="72E15E16"/>
    <w:rsid w:val="72FC67AC"/>
    <w:rsid w:val="73410663"/>
    <w:rsid w:val="735C549D"/>
    <w:rsid w:val="736E6F7E"/>
    <w:rsid w:val="737F118B"/>
    <w:rsid w:val="738A4AA5"/>
    <w:rsid w:val="73C03C7E"/>
    <w:rsid w:val="741E6BF6"/>
    <w:rsid w:val="74430B00"/>
    <w:rsid w:val="74510D7A"/>
    <w:rsid w:val="745E32A3"/>
    <w:rsid w:val="74681C20"/>
    <w:rsid w:val="749B3DA3"/>
    <w:rsid w:val="74AA2238"/>
    <w:rsid w:val="74B03CF2"/>
    <w:rsid w:val="74FD3D3C"/>
    <w:rsid w:val="750B717B"/>
    <w:rsid w:val="754E350B"/>
    <w:rsid w:val="75575F1C"/>
    <w:rsid w:val="75693EA1"/>
    <w:rsid w:val="757A422E"/>
    <w:rsid w:val="757D42F0"/>
    <w:rsid w:val="757F1917"/>
    <w:rsid w:val="758E3908"/>
    <w:rsid w:val="759F5B15"/>
    <w:rsid w:val="75A924F0"/>
    <w:rsid w:val="75BE243F"/>
    <w:rsid w:val="75C06A27"/>
    <w:rsid w:val="7601057E"/>
    <w:rsid w:val="760338C7"/>
    <w:rsid w:val="760836BA"/>
    <w:rsid w:val="764364A0"/>
    <w:rsid w:val="765406AD"/>
    <w:rsid w:val="765863F0"/>
    <w:rsid w:val="766D176F"/>
    <w:rsid w:val="766D6E76"/>
    <w:rsid w:val="769E57B9"/>
    <w:rsid w:val="76B873F0"/>
    <w:rsid w:val="76C45833"/>
    <w:rsid w:val="76DF266D"/>
    <w:rsid w:val="76FE0619"/>
    <w:rsid w:val="773C186D"/>
    <w:rsid w:val="774358FC"/>
    <w:rsid w:val="77446974"/>
    <w:rsid w:val="77471FC0"/>
    <w:rsid w:val="775B5A6C"/>
    <w:rsid w:val="775F7088"/>
    <w:rsid w:val="77615EA5"/>
    <w:rsid w:val="77674410"/>
    <w:rsid w:val="777D1E86"/>
    <w:rsid w:val="778154D2"/>
    <w:rsid w:val="77996CC0"/>
    <w:rsid w:val="77D5581E"/>
    <w:rsid w:val="77FE11B8"/>
    <w:rsid w:val="78120820"/>
    <w:rsid w:val="781D7606"/>
    <w:rsid w:val="783573C4"/>
    <w:rsid w:val="784275EB"/>
    <w:rsid w:val="784D7AAA"/>
    <w:rsid w:val="787578B0"/>
    <w:rsid w:val="788617F4"/>
    <w:rsid w:val="78970D25"/>
    <w:rsid w:val="78B90C9C"/>
    <w:rsid w:val="78C0202A"/>
    <w:rsid w:val="790A7749"/>
    <w:rsid w:val="7913351B"/>
    <w:rsid w:val="79167E9C"/>
    <w:rsid w:val="79294073"/>
    <w:rsid w:val="792B78C2"/>
    <w:rsid w:val="793D579B"/>
    <w:rsid w:val="797C0332"/>
    <w:rsid w:val="798A05C0"/>
    <w:rsid w:val="79AB4A88"/>
    <w:rsid w:val="79C30024"/>
    <w:rsid w:val="79D53106"/>
    <w:rsid w:val="79F95989"/>
    <w:rsid w:val="7A212F9C"/>
    <w:rsid w:val="7A28432B"/>
    <w:rsid w:val="7A3062AB"/>
    <w:rsid w:val="7A460C55"/>
    <w:rsid w:val="7A666C01"/>
    <w:rsid w:val="7A6A66F1"/>
    <w:rsid w:val="7A756E44"/>
    <w:rsid w:val="7A9D2984"/>
    <w:rsid w:val="7AC322A6"/>
    <w:rsid w:val="7ADD3367"/>
    <w:rsid w:val="7AE67110"/>
    <w:rsid w:val="7AF97A75"/>
    <w:rsid w:val="7AFE32DE"/>
    <w:rsid w:val="7B152B01"/>
    <w:rsid w:val="7B166879"/>
    <w:rsid w:val="7B1D19B6"/>
    <w:rsid w:val="7B1D7C08"/>
    <w:rsid w:val="7B7315D6"/>
    <w:rsid w:val="7B7777BD"/>
    <w:rsid w:val="7B7F481D"/>
    <w:rsid w:val="7BBD0AA3"/>
    <w:rsid w:val="7BC2430B"/>
    <w:rsid w:val="7BD23ABC"/>
    <w:rsid w:val="7BD858DD"/>
    <w:rsid w:val="7BDE7397"/>
    <w:rsid w:val="7BF5023D"/>
    <w:rsid w:val="7C0C6ACE"/>
    <w:rsid w:val="7C2B375B"/>
    <w:rsid w:val="7C3B7086"/>
    <w:rsid w:val="7C3E228A"/>
    <w:rsid w:val="7C556F2D"/>
    <w:rsid w:val="7C8D2B6B"/>
    <w:rsid w:val="7CA103C5"/>
    <w:rsid w:val="7CBE2D25"/>
    <w:rsid w:val="7CC80F4F"/>
    <w:rsid w:val="7CCD11BA"/>
    <w:rsid w:val="7CDC31AB"/>
    <w:rsid w:val="7CDE33C7"/>
    <w:rsid w:val="7CF46746"/>
    <w:rsid w:val="7D1473DF"/>
    <w:rsid w:val="7D2708CA"/>
    <w:rsid w:val="7D5B0573"/>
    <w:rsid w:val="7D5C0575"/>
    <w:rsid w:val="7D5D02CD"/>
    <w:rsid w:val="7D6438CC"/>
    <w:rsid w:val="7D6513F2"/>
    <w:rsid w:val="7D821FA4"/>
    <w:rsid w:val="7D824D38"/>
    <w:rsid w:val="7D8F021D"/>
    <w:rsid w:val="7D99109C"/>
    <w:rsid w:val="7DB008BF"/>
    <w:rsid w:val="7DC131A4"/>
    <w:rsid w:val="7DC402C6"/>
    <w:rsid w:val="7E0B3D48"/>
    <w:rsid w:val="7E551467"/>
    <w:rsid w:val="7E755665"/>
    <w:rsid w:val="7E857F9E"/>
    <w:rsid w:val="7E867872"/>
    <w:rsid w:val="7EE06F82"/>
    <w:rsid w:val="7EEF18BB"/>
    <w:rsid w:val="7F2A5714"/>
    <w:rsid w:val="7F3C3B4D"/>
    <w:rsid w:val="7F4F4108"/>
    <w:rsid w:val="7F5C05D3"/>
    <w:rsid w:val="7F625BE9"/>
    <w:rsid w:val="7F89761A"/>
    <w:rsid w:val="7FA02BB5"/>
    <w:rsid w:val="7FC5261C"/>
    <w:rsid w:val="7FE9630A"/>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spacing w:before="260"/>
      <w:ind w:left="740" w:right="1074"/>
      <w:outlineLvl w:val="0"/>
    </w:pPr>
    <w:rPr>
      <w:rFonts w:ascii="方正小标宋简体" w:hAnsi="方正小标宋简体" w:eastAsia="方正小标宋简体" w:cs="方正小标宋简体"/>
      <w:sz w:val="44"/>
      <w:szCs w:val="44"/>
    </w:rPr>
  </w:style>
  <w:style w:type="paragraph" w:styleId="5">
    <w:name w:val="heading 2"/>
    <w:basedOn w:val="1"/>
    <w:next w:val="1"/>
    <w:qFormat/>
    <w:uiPriority w:val="9"/>
    <w:pPr>
      <w:keepNext/>
      <w:keepLines/>
      <w:spacing w:before="260" w:after="260" w:line="416" w:lineRule="auto"/>
      <w:outlineLvl w:val="1"/>
    </w:pPr>
    <w:rPr>
      <w:rFonts w:ascii="Calibri Light" w:hAnsi="Calibri Light"/>
    </w:rPr>
  </w:style>
  <w:style w:type="paragraph" w:styleId="6">
    <w:name w:val="heading 3"/>
    <w:basedOn w:val="1"/>
    <w:next w:val="1"/>
    <w:qFormat/>
    <w:uiPriority w:val="0"/>
    <w:pPr>
      <w:keepNext/>
      <w:keepLines/>
      <w:spacing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rPr>
      <w:rFonts w:eastAsia="仿宋_GB2312"/>
      <w:sz w:val="32"/>
      <w:szCs w:val="20"/>
    </w:rPr>
  </w:style>
  <w:style w:type="paragraph" w:customStyle="1" w:styleId="3">
    <w:name w:val="BodyTextIndent"/>
    <w:basedOn w:val="1"/>
    <w:qFormat/>
    <w:uiPriority w:val="0"/>
    <w:pPr>
      <w:spacing w:after="120"/>
      <w:ind w:left="420" w:leftChars="200"/>
      <w:textAlignment w:val="baseline"/>
    </w:pPr>
  </w:style>
  <w:style w:type="paragraph" w:styleId="7">
    <w:name w:val="Normal Indent"/>
    <w:basedOn w:val="1"/>
    <w:unhideWhenUsed/>
    <w:qFormat/>
    <w:uiPriority w:val="99"/>
    <w:pPr>
      <w:ind w:firstLine="420" w:firstLineChars="200"/>
    </w:pPr>
  </w:style>
  <w:style w:type="paragraph" w:styleId="8">
    <w:name w:val="Body Text"/>
    <w:basedOn w:val="1"/>
    <w:next w:val="1"/>
    <w:qFormat/>
    <w:uiPriority w:val="0"/>
    <w:pPr>
      <w:spacing w:afterAutospacing="0" w:line="560" w:lineRule="exact"/>
      <w:ind w:firstLine="880" w:firstLineChars="200"/>
    </w:pPr>
    <w:rPr>
      <w:rFonts w:ascii="Times New Roman" w:hAnsi="Times New Roman" w:eastAsia="仿宋_GB2312" w:cs="宋体"/>
      <w:sz w:val="32"/>
    </w:rPr>
  </w:style>
  <w:style w:type="paragraph" w:styleId="9">
    <w:name w:val="Body Text Indent"/>
    <w:basedOn w:val="1"/>
    <w:next w:val="7"/>
    <w:semiHidden/>
    <w:unhideWhenUsed/>
    <w:qFormat/>
    <w:uiPriority w:val="99"/>
    <w:pPr>
      <w:spacing w:after="120"/>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next w:val="1"/>
    <w:qFormat/>
    <w:uiPriority w:val="99"/>
    <w:pPr>
      <w:jc w:val="center"/>
      <w:outlineLvl w:val="0"/>
    </w:pPr>
    <w:rPr>
      <w:rFonts w:ascii="Arial" w:hAnsi="Arial" w:cs="Arial"/>
      <w:sz w:val="32"/>
      <w:szCs w:val="32"/>
    </w:rPr>
  </w:style>
  <w:style w:type="paragraph" w:styleId="13">
    <w:name w:val="Body Text First Indent"/>
    <w:basedOn w:val="1"/>
    <w:qFormat/>
    <w:uiPriority w:val="99"/>
    <w:pPr>
      <w:tabs>
        <w:tab w:val="left" w:pos="560"/>
        <w:tab w:val="left" w:pos="3920"/>
        <w:tab w:val="left" w:pos="5600"/>
      </w:tabs>
      <w:ind w:firstLine="480" w:firstLineChars="200"/>
      <w:textAlignment w:val="baseline"/>
    </w:pPr>
    <w:rPr>
      <w:szCs w:val="20"/>
    </w:rPr>
  </w:style>
  <w:style w:type="paragraph" w:styleId="14">
    <w:name w:val="Body Text First Indent 2"/>
    <w:basedOn w:val="9"/>
    <w:unhideWhenUsed/>
    <w:qFormat/>
    <w:uiPriority w:val="99"/>
    <w:pPr>
      <w:spacing w:after="0" w:line="400" w:lineRule="atLeast"/>
      <w:ind w:left="200" w:firstLine="420" w:firstLineChars="200"/>
    </w:pPr>
    <w:rPr>
      <w:rFonts w:ascii="仿宋_GB2312" w:eastAsia="仿宋_GB2312"/>
      <w:sz w:val="32"/>
      <w:szCs w:val="32"/>
    </w:rPr>
  </w:style>
  <w:style w:type="character" w:styleId="17">
    <w:name w:val="page number"/>
    <w:unhideWhenUsed/>
    <w:qFormat/>
    <w:uiPriority w:val="99"/>
    <w:rPr>
      <w:lang w:eastAsia="en-US"/>
    </w:rPr>
  </w:style>
  <w:style w:type="paragraph" w:customStyle="1" w:styleId="18">
    <w:name w:val="样式 首行缩进:  2 字符"/>
    <w:basedOn w:val="19"/>
    <w:qFormat/>
    <w:uiPriority w:val="0"/>
    <w:pPr>
      <w:widowControl w:val="0"/>
      <w:ind w:firstLine="560"/>
      <w:jc w:val="both"/>
    </w:pPr>
    <w:rPr>
      <w:rFonts w:ascii="Calibri" w:hAnsi="Calibri" w:eastAsia="仿宋_GB2312" w:cs="宋体"/>
      <w:kern w:val="2"/>
      <w:sz w:val="24"/>
      <w:szCs w:val="20"/>
      <w:lang w:val="en-US" w:eastAsia="zh-CN" w:bidi="ar-SA"/>
    </w:rPr>
  </w:style>
  <w:style w:type="paragraph" w:customStyle="1" w:styleId="19">
    <w:name w:val="正文 New New New New New"/>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列出段落1"/>
    <w:basedOn w:val="1"/>
    <w:qFormat/>
    <w:uiPriority w:val="0"/>
    <w:pPr>
      <w:ind w:firstLine="420" w:firstLineChars="200"/>
    </w:pPr>
    <w:rPr>
      <w:rFonts w:ascii="Calibri" w:hAnsi="Calibri"/>
    </w:rPr>
  </w:style>
  <w:style w:type="character" w:customStyle="1" w:styleId="21">
    <w:name w:val="NormalCharacter"/>
    <w:qFormat/>
    <w:uiPriority w:val="0"/>
  </w:style>
  <w:style w:type="paragraph" w:customStyle="1" w:styleId="22">
    <w:name w:val="BodyText"/>
    <w:basedOn w:val="1"/>
    <w:next w:val="1"/>
    <w:qFormat/>
    <w:uiPriority w:val="0"/>
    <w:pPr>
      <w:spacing w:after="120"/>
      <w:jc w:val="both"/>
      <w:textAlignment w:val="baseline"/>
    </w:pPr>
  </w:style>
  <w:style w:type="paragraph" w:customStyle="1" w:styleId="2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p0"/>
    <w:basedOn w:val="1"/>
    <w:qFormat/>
    <w:uiPriority w:val="0"/>
    <w:pPr>
      <w:widowControl/>
      <w:spacing w:line="365" w:lineRule="atLeast"/>
      <w:ind w:left="1"/>
      <w:textAlignment w:val="bottom"/>
    </w:pPr>
    <w:rPr>
      <w:rFonts w:ascii="Times New Roman" w:hAnsi="Times New Roman" w:cs="Times New Roman"/>
      <w:color w:val="auto"/>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917</Words>
  <Characters>926</Characters>
  <Lines>0</Lines>
  <Paragraphs>0</Paragraphs>
  <TotalTime>53</TotalTime>
  <ScaleCrop>false</ScaleCrop>
  <LinksUpToDate>false</LinksUpToDate>
  <CharactersWithSpaces>1008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2023-01-27T00:58:00Z</dcterms:created>
  <dc:creator>Administrator</dc:creator>
  <cp:lastModifiedBy>Zbw</cp:lastModifiedBy>
  <cp:lastPrinted>2023-05-18T10:20:00Z</cp:lastPrinted>
  <dcterms:modified xsi:type="dcterms:W3CDTF">2023-07-03T02:16:41Z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C289D75485E74EBAB62BD7ECC280AA20_13</vt:lpwstr>
  </property>
</Properties>
</file>