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德育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保育、服装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2保育1-5班、22服装班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王成吉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年2  月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要求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同学们能够熟练掌握课本基础知识并能会用所学基础知识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分析现实基本问题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熟练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掌握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基本概念、原理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并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能解决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实际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问题。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培养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学生分析问题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解决问题的能力。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2级保育班、服装班共有学生200多人。学生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两级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分化比较明显，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大多数学生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对政治课不感兴趣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学习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积极性不高，主动性不强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；少数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生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基础扎实，学习习惯较好，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课堂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上能跟随老师的思路进行学习，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课后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能积极主动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完成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作业。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ind w:left="72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所用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教材为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高教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版三年制中职职业教育规划教材，课本对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基本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知识讲解比较详细，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选取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典型，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与现实社会结合密切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但训练学生思维的题目和内容明显偏少，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所以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在完成教学任务的同时加大学生练习力度，提高学生分析问题和解决问题的能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力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ind w:left="72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重点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：抓基础知识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进行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的同时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培养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的分析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问题和解决问题的能力，做到学以致用。</w:t>
            </w:r>
          </w:p>
          <w:p>
            <w:pPr>
              <w:widowControl/>
              <w:ind w:left="72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难点：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加强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基本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概念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、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定理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理解和应用。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加强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自身业务学习，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吃透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教材和大纲，把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握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教学要求。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精心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组织教学，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优化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每一节课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教学方案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；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保护好学生的学习积极性，重视学生能力的培养。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积极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参加学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校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的听评课活动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，及时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向各位同仁学习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和请教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抓好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课堂教学主阵地，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充分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利用课堂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45分钟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对重点知识进行讲解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和练习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夯实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学生双基。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强化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基本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概念、定理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的理解和掌握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注重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讲练结合，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在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精心选择练习题的基础上加大练习力度。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11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身心健康与成长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" w:firstLineChars="1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3、4课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心理健康与调适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5、6课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认识自我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7、8课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奋斗人生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9、10课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青春秘密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11、12课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快乐情绪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13、14课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友好交往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15、16课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师生情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17、18课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家庭与社会中的我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19课，期中复习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感恩之心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考试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与讲评，六单元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学会学习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21、22课，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兴趣与动机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七单元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23、24课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学习能力培养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七单元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25、26课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新学习理念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八单元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27、28课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职业理想与心理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八单元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29课，九单元30课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职业压力排解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九单元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31、32课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职业能力培养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九单元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33课，十单元34课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职业倦怠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十单元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35、36课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创业与创新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75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6B352F"/>
    <w:multiLevelType w:val="multilevel"/>
    <w:tmpl w:val="076B352F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A555591"/>
    <w:multiLevelType w:val="multilevel"/>
    <w:tmpl w:val="1A55559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04D59"/>
    <w:multiLevelType w:val="multilevel"/>
    <w:tmpl w:val="64804D59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zNDFjYjIxZGY2YTkzOGFiMzU5ZGJmYjkwZGUxZTYifQ=="/>
    <w:docVar w:name="KSO_WPS_MARK_KEY" w:val="294ad939-6a11-48b0-bb49-d257aa8db5a0"/>
  </w:docVars>
  <w:rsids>
    <w:rsidRoot w:val="00C25877"/>
    <w:rsid w:val="00012916"/>
    <w:rsid w:val="00014D13"/>
    <w:rsid w:val="00241798"/>
    <w:rsid w:val="00295AE8"/>
    <w:rsid w:val="00370307"/>
    <w:rsid w:val="003A7323"/>
    <w:rsid w:val="003E5B18"/>
    <w:rsid w:val="003F2302"/>
    <w:rsid w:val="004B0351"/>
    <w:rsid w:val="0078646B"/>
    <w:rsid w:val="008E426F"/>
    <w:rsid w:val="008F4F0C"/>
    <w:rsid w:val="008F6680"/>
    <w:rsid w:val="009E40AD"/>
    <w:rsid w:val="00AB69A6"/>
    <w:rsid w:val="00B55016"/>
    <w:rsid w:val="00C25877"/>
    <w:rsid w:val="00CA2A23"/>
    <w:rsid w:val="00CC600B"/>
    <w:rsid w:val="00DA35D2"/>
    <w:rsid w:val="00E47932"/>
    <w:rsid w:val="00E6636F"/>
    <w:rsid w:val="00E90810"/>
    <w:rsid w:val="00EA769F"/>
    <w:rsid w:val="00F51A6F"/>
    <w:rsid w:val="00FA01CA"/>
    <w:rsid w:val="02126424"/>
    <w:rsid w:val="0289027E"/>
    <w:rsid w:val="0467725A"/>
    <w:rsid w:val="069C6D34"/>
    <w:rsid w:val="074917EE"/>
    <w:rsid w:val="091E64DD"/>
    <w:rsid w:val="096947A2"/>
    <w:rsid w:val="0AB57834"/>
    <w:rsid w:val="0BFF5331"/>
    <w:rsid w:val="0E6D4D0D"/>
    <w:rsid w:val="12413CE6"/>
    <w:rsid w:val="12E11965"/>
    <w:rsid w:val="13C83593"/>
    <w:rsid w:val="16C1540F"/>
    <w:rsid w:val="17793FC0"/>
    <w:rsid w:val="18024889"/>
    <w:rsid w:val="18604101"/>
    <w:rsid w:val="19EA6F01"/>
    <w:rsid w:val="1E8066E5"/>
    <w:rsid w:val="1F617832"/>
    <w:rsid w:val="221C3EC6"/>
    <w:rsid w:val="2C9E20A7"/>
    <w:rsid w:val="31857392"/>
    <w:rsid w:val="319B049E"/>
    <w:rsid w:val="31BB1CA7"/>
    <w:rsid w:val="34951A66"/>
    <w:rsid w:val="37963E29"/>
    <w:rsid w:val="3A052A50"/>
    <w:rsid w:val="3AA56A3E"/>
    <w:rsid w:val="3BAD6D00"/>
    <w:rsid w:val="3F5C42B5"/>
    <w:rsid w:val="42DE72EC"/>
    <w:rsid w:val="43F65ECD"/>
    <w:rsid w:val="46047346"/>
    <w:rsid w:val="4B8A53E3"/>
    <w:rsid w:val="4CE57C64"/>
    <w:rsid w:val="50AD3DB7"/>
    <w:rsid w:val="5287425C"/>
    <w:rsid w:val="533B38FC"/>
    <w:rsid w:val="56071CAF"/>
    <w:rsid w:val="57576C22"/>
    <w:rsid w:val="57CE0445"/>
    <w:rsid w:val="583478B2"/>
    <w:rsid w:val="5F812499"/>
    <w:rsid w:val="66743F27"/>
    <w:rsid w:val="668A0B91"/>
    <w:rsid w:val="69E518EA"/>
    <w:rsid w:val="6C9A5A51"/>
    <w:rsid w:val="76352D46"/>
    <w:rsid w:val="775B5A6C"/>
    <w:rsid w:val="79501F80"/>
    <w:rsid w:val="7E3C03A5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986</Words>
  <Characters>1253</Characters>
  <Lines>11</Lines>
  <Paragraphs>3</Paragraphs>
  <TotalTime>8</TotalTime>
  <ScaleCrop>false</ScaleCrop>
  <LinksUpToDate>false</LinksUpToDate>
  <CharactersWithSpaces>1344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2023-02-08T07:21:00Z</dcterms:created>
  <dc:creator>DELL</dc:creator>
  <cp:lastModifiedBy>Administrator</cp:lastModifiedBy>
  <dcterms:modified xsi:type="dcterms:W3CDTF">2023-02-09T02:50:23Z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EDBEE673FA0A45628B58F2B2FA697F45</vt:lpwstr>
  </property>
</Properties>
</file>