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E6636F" w:rsidRPr="00E6636F" w14:paraId="120B35E4" w14:textId="77777777" w:rsidTr="00E9081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99979" w14:textId="0749CD38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636F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7D35AA8" wp14:editId="52685320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id="{00000000-0008-0000-0000-000022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Picture 3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id="{00000000-0008-0000-0000-000022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E6636F" w:rsidRPr="00E6636F" w14:paraId="2B5506C7" w14:textId="77777777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91AADE" w14:textId="77777777" w:rsidR="00E6636F" w:rsidRPr="00E6636F" w:rsidRDefault="00E6636F" w:rsidP="00E6636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7F1CB25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6636F" w:rsidRPr="00E6636F" w14:paraId="6EBE2573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F3196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04439AC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FA47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0EB6747" w14:textId="77777777" w:rsidTr="00E9081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56549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E6636F" w:rsidRPr="00E6636F" w14:paraId="7CB87968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5ECC1" w14:textId="6F52069D" w:rsidR="00E6636F" w:rsidRPr="00E6636F" w:rsidRDefault="002009B6" w:rsidP="002009B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信息技术</w:t>
            </w:r>
            <w:r w:rsidR="00E6636F"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 w:rsidR="00E6636F"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E6636F" w:rsidRPr="00E6636F" w14:paraId="185491EB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68E0E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E6636F" w:rsidRPr="00E6636F" w14:paraId="541FAAD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EAE3F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7F7475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A8A2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F7C5A20" w14:textId="77777777" w:rsidTr="00E9081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88B15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1013D433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A71FE" w14:textId="48C954AB" w:rsidR="00E6636F" w:rsidRPr="00E6636F" w:rsidRDefault="00E6636F" w:rsidP="002009B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="002009B6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机械工程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E6636F" w:rsidRPr="00E6636F" w14:paraId="66683A98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06179" w14:textId="18E1A881" w:rsidR="00E6636F" w:rsidRPr="00E6636F" w:rsidRDefault="00E6636F" w:rsidP="002009B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2009B6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计算机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2009B6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22焊接1、2、数控、3+2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265AE6B" w14:textId="77777777" w:rsidTr="00E9081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CB8AD" w14:textId="64FF29F7" w:rsidR="00E6636F" w:rsidRPr="00E6636F" w:rsidRDefault="00E6636F" w:rsidP="002009B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="002009B6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王志清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8D8F219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3C73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761737BE" w14:textId="77777777" w:rsidTr="00E9081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C9FB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04707827" w14:textId="77777777" w:rsidTr="00E9081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26A2F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BEC1F53" w14:textId="77777777" w:rsidTr="00E9081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E1302" w14:textId="30073EFB" w:rsidR="00E6636F" w:rsidRPr="00E6636F" w:rsidRDefault="00E6636F" w:rsidP="002009B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</w:t>
            </w:r>
            <w:r w:rsidR="002009B6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2023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年 </w:t>
            </w:r>
            <w:r w:rsidR="002009B6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月 </w:t>
            </w:r>
            <w:r w:rsidR="002009B6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7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 w:rsidR="00E6636F" w:rsidRPr="00E6636F" w14:paraId="338E48CF" w14:textId="77777777" w:rsidTr="00E9081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86B2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3B0DDB45" w14:textId="77777777" w:rsidTr="00E9081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57F06B" w14:textId="36AF1B67" w:rsidR="00E6636F" w:rsidRPr="005E7D4A" w:rsidRDefault="00E6636F" w:rsidP="005E7D4A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5E7D4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 w:rsidRPr="005E7D4A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14:paraId="31BC366A" w14:textId="77777777" w:rsidR="005E7D4A" w:rsidRPr="005E7D4A" w:rsidRDefault="005E7D4A" w:rsidP="005E7D4A">
            <w:pPr>
              <w:widowControl/>
              <w:numPr>
                <w:ilvl w:val="0"/>
                <w:numId w:val="2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5E7D4A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知识与技能：</w:t>
            </w:r>
          </w:p>
          <w:p w14:paraId="1C803DBA" w14:textId="2A535906" w:rsidR="005E7D4A" w:rsidRPr="005E7D4A" w:rsidRDefault="005E7D4A" w:rsidP="005E7D4A">
            <w:pPr>
              <w:widowControl/>
              <w:numPr>
                <w:ilvl w:val="0"/>
                <w:numId w:val="3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掌握数据处理、程序设计、数字媒体、防火墙、人工智能的应用</w:t>
            </w:r>
            <w:r w:rsidRPr="005E7D4A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；</w:t>
            </w:r>
          </w:p>
          <w:p w14:paraId="7ECCCB67" w14:textId="77777777" w:rsidR="005E7D4A" w:rsidRPr="005E7D4A" w:rsidRDefault="005E7D4A" w:rsidP="005E7D4A">
            <w:pPr>
              <w:widowControl/>
              <w:numPr>
                <w:ilvl w:val="0"/>
                <w:numId w:val="3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5E7D4A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会使用几个重要工具；</w:t>
            </w:r>
          </w:p>
          <w:p w14:paraId="11A42F86" w14:textId="77777777" w:rsidR="005E7D4A" w:rsidRPr="005E7D4A" w:rsidRDefault="005E7D4A" w:rsidP="005E7D4A">
            <w:pPr>
              <w:widowControl/>
              <w:numPr>
                <w:ilvl w:val="0"/>
                <w:numId w:val="3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5E7D4A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掌握每章节的知识点。</w:t>
            </w:r>
          </w:p>
          <w:p w14:paraId="62BFD9F4" w14:textId="77777777" w:rsidR="005E7D4A" w:rsidRPr="005E7D4A" w:rsidRDefault="005E7D4A" w:rsidP="005E7D4A">
            <w:pPr>
              <w:widowControl/>
              <w:numPr>
                <w:ilvl w:val="0"/>
                <w:numId w:val="2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5E7D4A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过程与方法：</w:t>
            </w:r>
          </w:p>
          <w:p w14:paraId="75196145" w14:textId="77777777" w:rsidR="005E7D4A" w:rsidRPr="005E7D4A" w:rsidRDefault="005E7D4A" w:rsidP="005E7D4A">
            <w:pPr>
              <w:widowControl/>
              <w:numPr>
                <w:ilvl w:val="0"/>
                <w:numId w:val="4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5E7D4A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充分利用多媒体机房，能够在上机操作中与课本知识联系起来；</w:t>
            </w:r>
          </w:p>
          <w:p w14:paraId="69B58907" w14:textId="77777777" w:rsidR="005E7D4A" w:rsidRPr="005E7D4A" w:rsidRDefault="005E7D4A" w:rsidP="005E7D4A">
            <w:pPr>
              <w:widowControl/>
              <w:numPr>
                <w:ilvl w:val="0"/>
                <w:numId w:val="4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5E7D4A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提高自主与合作探究的学习方法。</w:t>
            </w:r>
          </w:p>
          <w:p w14:paraId="7456C036" w14:textId="77777777" w:rsidR="005E7D4A" w:rsidRPr="005E7D4A" w:rsidRDefault="005E7D4A" w:rsidP="005E7D4A">
            <w:pPr>
              <w:widowControl/>
              <w:numPr>
                <w:ilvl w:val="0"/>
                <w:numId w:val="2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5E7D4A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情感态度和价值观：</w:t>
            </w:r>
          </w:p>
          <w:p w14:paraId="3F18BC52" w14:textId="77777777" w:rsidR="005E7D4A" w:rsidRPr="005E7D4A" w:rsidRDefault="005E7D4A" w:rsidP="005E7D4A">
            <w:pPr>
              <w:widowControl/>
              <w:numPr>
                <w:ilvl w:val="0"/>
                <w:numId w:val="5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5E7D4A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培养学生审美能力、动手能力；</w:t>
            </w:r>
          </w:p>
          <w:p w14:paraId="32FD746D" w14:textId="77777777" w:rsidR="005E7D4A" w:rsidRPr="005E7D4A" w:rsidRDefault="005E7D4A" w:rsidP="005E7D4A">
            <w:pPr>
              <w:widowControl/>
              <w:numPr>
                <w:ilvl w:val="0"/>
                <w:numId w:val="5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5E7D4A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培养学生刻苦钻研的精神品质；</w:t>
            </w:r>
          </w:p>
          <w:p w14:paraId="748C07A3" w14:textId="0411E2AA" w:rsidR="005E7D4A" w:rsidRPr="00DF0C83" w:rsidRDefault="00DF0C83" w:rsidP="00DF0C83">
            <w:pPr>
              <w:widowControl/>
              <w:ind w:firstLineChars="181" w:firstLine="579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DF0C83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（3）</w:t>
            </w:r>
            <w:r w:rsidR="005E7D4A" w:rsidRPr="00DF0C83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培养学生的操作能力。</w:t>
            </w:r>
          </w:p>
        </w:tc>
      </w:tr>
      <w:tr w:rsidR="00E6636F" w:rsidRPr="00E6636F" w14:paraId="620F7028" w14:textId="77777777" w:rsidTr="00E9081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74D2DC" w14:textId="0B6FC6D6" w:rsidR="002104C0" w:rsidRPr="002104C0" w:rsidRDefault="00E6636F" w:rsidP="002104C0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104C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 w:rsidRPr="002104C0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14:paraId="1DA1C501" w14:textId="794E5677" w:rsidR="00E6636F" w:rsidRPr="002104C0" w:rsidRDefault="002104C0" w:rsidP="002104C0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104C0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本课程面向的是高一中职学生，此类学生的最大特点是不擅长学习和背诵纯理论，但普遍喜欢动手操作；没有形成良好的学习习惯，</w:t>
            </w:r>
            <w:proofErr w:type="gramStart"/>
            <w:r w:rsidRPr="002104C0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如记笔记</w:t>
            </w:r>
            <w:proofErr w:type="gramEnd"/>
            <w:r w:rsidRPr="002104C0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、课前预习、课后复习等；学生喜欢接受新鲜事物，不喜欢循规蹈矩，且想法有时较新奇。学生的学习方法上多数需要教师的引领和指导，不能百分之百自学科目，入学成绩较差，知识点掌握不牢且薄弱。在学习中，学生可能还会存在畏难情绪，不会操作的不想操作，从而失去动手操作的锻炼机会。</w:t>
            </w:r>
          </w:p>
        </w:tc>
      </w:tr>
      <w:tr w:rsidR="00E6636F" w:rsidRPr="00E6636F" w14:paraId="34C088EC" w14:textId="77777777" w:rsidTr="00E90810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5B6DC1" w14:textId="3E364D49" w:rsidR="002104C0" w:rsidRPr="002104C0" w:rsidRDefault="00E6636F" w:rsidP="002104C0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2104C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教材分析：</w:t>
            </w:r>
          </w:p>
          <w:p w14:paraId="054EA299" w14:textId="028B8F9B" w:rsidR="00E6636F" w:rsidRPr="002104C0" w:rsidRDefault="002104C0" w:rsidP="002104C0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2104C0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本课程是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高等教育</w:t>
            </w:r>
            <w:r w:rsidRPr="002104C0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出版社的重点内容，书中内容所涉及的不仅是计算机人性化信息加工的重要启蒙，也是学习后面实践操作的基础，是对学生学习兴趣的培养的重要环节。此教学内容和操作能让学生很容易获得成功感，感受信息技术的魅力。同时，这部分内容又很强大的实用性，能激发学生的学习兴趣，对于培养学生的信息技术综合素质和操作能力有着重要的作用。</w:t>
            </w:r>
          </w:p>
        </w:tc>
      </w:tr>
    </w:tbl>
    <w:p w14:paraId="35A4B50B" w14:textId="0ED580DF" w:rsidR="0078646B" w:rsidRDefault="0078646B"/>
    <w:p w14:paraId="2FBDB63E" w14:textId="1C052A17" w:rsidR="00E6636F" w:rsidRDefault="00E6636F"/>
    <w:p w14:paraId="0D2C655D" w14:textId="7B394C51" w:rsidR="00E6636F" w:rsidRDefault="00E6636F"/>
    <w:p w14:paraId="6031ADB8" w14:textId="6CE25411" w:rsidR="00E6636F" w:rsidRDefault="00E6636F"/>
    <w:p w14:paraId="41C0036A" w14:textId="7E4FE16E" w:rsidR="00E6636F" w:rsidRDefault="00E6636F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E6636F" w:rsidRPr="00E6636F" w14:paraId="1E5D44DB" w14:textId="77777777" w:rsidTr="00E90810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F5A4424" w14:textId="54F4EDF9" w:rsidR="00E6636F" w:rsidRPr="00DB4A1E" w:rsidRDefault="00E6636F" w:rsidP="00DB4A1E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 w:rsidRPr="00DB4A1E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 w14:paraId="328567A0" w14:textId="21475C53" w:rsidR="00DB4A1E" w:rsidRDefault="00DB4A1E" w:rsidP="00DB4A1E">
            <w:pPr>
              <w:pStyle w:val="a3"/>
              <w:widowControl/>
              <w:numPr>
                <w:ilvl w:val="0"/>
                <w:numId w:val="8"/>
              </w:numPr>
              <w:ind w:firstLineChars="0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重点：</w:t>
            </w:r>
          </w:p>
          <w:p w14:paraId="309E15F1" w14:textId="77777777" w:rsidR="00DB4A1E" w:rsidRDefault="00DB4A1E" w:rsidP="00DB4A1E">
            <w:pPr>
              <w:widowControl/>
              <w:ind w:left="720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加工数据、分析数据、设计简单程序、运用典型算法、设计演示文稿、</w:t>
            </w:r>
          </w:p>
          <w:p w14:paraId="49ADB218" w14:textId="29E5D308" w:rsidR="00DB4A1E" w:rsidRDefault="00DB4A1E" w:rsidP="00DB4A1E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防范信息系统安全、体验人工智能应用</w:t>
            </w:r>
          </w:p>
          <w:p w14:paraId="4CFFFCA5" w14:textId="54EC2200" w:rsidR="00DB4A1E" w:rsidRPr="00DB4A1E" w:rsidRDefault="00DB4A1E" w:rsidP="00DB4A1E">
            <w:pPr>
              <w:pStyle w:val="a3"/>
              <w:widowControl/>
              <w:numPr>
                <w:ilvl w:val="0"/>
                <w:numId w:val="8"/>
              </w:numPr>
              <w:ind w:firstLineChars="0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 w:rsidRPr="00DB4A1E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难点：</w:t>
            </w:r>
          </w:p>
          <w:p w14:paraId="7779FFF5" w14:textId="798729A8" w:rsidR="00DB4A1E" w:rsidRPr="00DB4A1E" w:rsidRDefault="00DB4A1E" w:rsidP="00DB4A1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    函数、分类汇总、结构选择、</w:t>
            </w:r>
            <w:r w:rsidR="008365F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制作动画作品</w:t>
            </w:r>
          </w:p>
        </w:tc>
      </w:tr>
      <w:tr w:rsidR="00E6636F" w:rsidRPr="00E6636F" w14:paraId="2AE65E64" w14:textId="77777777" w:rsidTr="00E90810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E1F94E" w14:textId="77777777" w:rsidR="002C032D" w:rsidRPr="002C032D" w:rsidRDefault="00E6636F" w:rsidP="008365FA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五、教学方法及采取措施：</w:t>
            </w:r>
          </w:p>
          <w:p w14:paraId="1626021A" w14:textId="62FD9763" w:rsidR="002C032D" w:rsidRPr="002C032D" w:rsidRDefault="002C032D" w:rsidP="002C032D">
            <w:pPr>
              <w:widowControl/>
              <w:numPr>
                <w:ilvl w:val="0"/>
                <w:numId w:val="7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C032D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讲授法：使用讲授法对知识进行</w:t>
            </w:r>
            <w:proofErr w:type="gramStart"/>
            <w:r w:rsidRPr="002C032D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最</w:t>
            </w:r>
            <w:proofErr w:type="gramEnd"/>
            <w:r w:rsidRPr="002C032D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基础的传授。保证课本上的重要知识点直接、快速、精炼的让学生掌握，为学生在实践中能更游刃有余的应用基本技能打好坚实的理论基础。</w:t>
            </w:r>
          </w:p>
          <w:p w14:paraId="4B2B4DFA" w14:textId="77777777" w:rsidR="002C032D" w:rsidRPr="002C032D" w:rsidRDefault="002C032D" w:rsidP="002C032D">
            <w:pPr>
              <w:widowControl/>
              <w:numPr>
                <w:ilvl w:val="0"/>
                <w:numId w:val="7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C032D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案例教学法：在教师的指导下，学生在上机进行课本经典案例操作时才更有针对性，做出自己的判断和评价。拓宽学生的思维空间，又能大大增加学生的学习兴趣，提高学生实际操作能力。</w:t>
            </w:r>
          </w:p>
          <w:p w14:paraId="7B2739EE" w14:textId="2B186F05" w:rsidR="00E6636F" w:rsidRPr="00E6636F" w:rsidRDefault="002C032D" w:rsidP="002C032D">
            <w:pPr>
              <w:widowControl/>
              <w:ind w:firstLineChars="150" w:firstLine="48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3、</w:t>
            </w:r>
            <w:r w:rsidRPr="002C032D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演示法：用黑板、一体机并用的教具给学生演示，并且演示的时候不局限于课本上的素材，可以搜集班级的同学照片作为讲课素材，能够提高学生的学习兴趣，减少学生上课睡觉现象，还能使课堂氛围活跃起来。</w:t>
            </w:r>
          </w:p>
        </w:tc>
      </w:tr>
      <w:tr w:rsidR="00E6636F" w:rsidRPr="00E6636F" w14:paraId="7884E2F3" w14:textId="77777777" w:rsidTr="00E9081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FF0C7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14:paraId="598836B0" w14:textId="58F4F072" w:rsidR="00E6636F" w:rsidRDefault="00E6636F"/>
    <w:p w14:paraId="47B92300" w14:textId="24808BD2" w:rsidR="009E40AD" w:rsidRDefault="009E40AD"/>
    <w:p w14:paraId="7280C270" w14:textId="50B04A02" w:rsidR="009E40AD" w:rsidRDefault="009E40AD"/>
    <w:p w14:paraId="16140A5E" w14:textId="19DE713F" w:rsidR="009E40AD" w:rsidRDefault="009E40AD"/>
    <w:p w14:paraId="05AB411A" w14:textId="15ED334D" w:rsidR="009E40AD" w:rsidRDefault="009E40AD"/>
    <w:p w14:paraId="47D5D4EF" w14:textId="7FA4CBBE" w:rsidR="009E40AD" w:rsidRDefault="009E40AD"/>
    <w:p w14:paraId="6367C9A9" w14:textId="77777777" w:rsidR="002C032D" w:rsidRDefault="002C032D"/>
    <w:p w14:paraId="61E5FC19" w14:textId="77777777" w:rsidR="00011DAE" w:rsidRDefault="00011DAE"/>
    <w:p w14:paraId="4F05267E" w14:textId="77777777" w:rsidR="00011DAE" w:rsidRDefault="00011DAE"/>
    <w:p w14:paraId="13A2A0B2" w14:textId="77777777" w:rsidR="00011DAE" w:rsidRDefault="00011DAE"/>
    <w:p w14:paraId="7535324D" w14:textId="0D72B8A1" w:rsidR="009E40AD" w:rsidRPr="003F2302" w:rsidRDefault="009E40AD" w:rsidP="009E40AD">
      <w:pPr>
        <w:jc w:val="center"/>
        <w:rPr>
          <w:b/>
          <w:sz w:val="44"/>
        </w:rPr>
      </w:pPr>
      <w:r w:rsidRPr="003F2302">
        <w:rPr>
          <w:rFonts w:hint="eastAsia"/>
          <w:b/>
          <w:sz w:val="44"/>
        </w:rPr>
        <w:lastRenderedPageBreak/>
        <w:t>学</w:t>
      </w:r>
      <w:r w:rsidRPr="003F2302">
        <w:rPr>
          <w:b/>
          <w:sz w:val="44"/>
        </w:rPr>
        <w:t xml:space="preserve"> 期 授 课 计 划 表</w:t>
      </w:r>
    </w:p>
    <w:p w14:paraId="2EC0FB35" w14:textId="77777777" w:rsidR="009E40AD" w:rsidRDefault="009E40AD"/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9E40AD" w:rsidRPr="009E40AD" w14:paraId="2E2C3933" w14:textId="77777777" w:rsidTr="009E40AD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FECB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9A7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D16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E33E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7DE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F08A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9E40AD" w:rsidRPr="009E40AD" w14:paraId="3C2081C9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32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108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AE72D" w14:textId="50D546DB" w:rsidR="00BC15FF" w:rsidRPr="009E40AD" w:rsidRDefault="00BC15F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§4.1输入数据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79AB" w14:textId="210C1368" w:rsidR="009E40AD" w:rsidRPr="009E40AD" w:rsidRDefault="00BC15F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格式化数据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8A88" w14:textId="6DCC508C" w:rsidR="009E40AD" w:rsidRPr="009E40AD" w:rsidRDefault="001D74BA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27573" w14:textId="03BAD9E9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9E40AD" w:rsidRPr="009E40AD" w14:paraId="5F57EBA2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E10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7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68450" w14:textId="5FDEB2EC" w:rsidR="009E40AD" w:rsidRPr="009E40AD" w:rsidRDefault="00BC15F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§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4.2.1加工数据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EF71D" w14:textId="619577EB" w:rsidR="009E40AD" w:rsidRPr="009E40AD" w:rsidRDefault="00BC15F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公式和函数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AC55D" w14:textId="3E2656DA" w:rsidR="009E40AD" w:rsidRPr="009E40AD" w:rsidRDefault="00BC15F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2529C" w14:textId="3246609E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9B8B6AF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9233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7B0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A6D8" w14:textId="254D6573" w:rsidR="009E40AD" w:rsidRPr="009E40AD" w:rsidRDefault="00BC15F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§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4.2.2使用排序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6424" w14:textId="410CEF74" w:rsidR="009E40AD" w:rsidRPr="009E40AD" w:rsidRDefault="00BC15F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升序、降序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39158" w14:textId="4FFFDCB8" w:rsidR="009E40AD" w:rsidRPr="009E40AD" w:rsidRDefault="005A2B2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B5C3" w14:textId="3411DC44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6B236958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1DEE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22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60FAF" w14:textId="4D5EFC3F" w:rsidR="009E40AD" w:rsidRPr="009E40AD" w:rsidRDefault="00BC15F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§</w:t>
            </w:r>
            <w:r w:rsidR="005A2B22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4.2.3使用筛选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44DB2" w14:textId="25C364E6" w:rsidR="009E40AD" w:rsidRPr="009E40AD" w:rsidRDefault="005A2B2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筛选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56416" w14:textId="43F89A9E" w:rsidR="009E40AD" w:rsidRPr="009E40AD" w:rsidRDefault="005A2B2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D4742" w14:textId="319D01C2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645F4E7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4D6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C81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B88AB" w14:textId="0114CD75" w:rsidR="009E40AD" w:rsidRPr="009E40AD" w:rsidRDefault="00BC15F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§</w:t>
            </w:r>
            <w:r w:rsidR="005A2B22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4.2.4使用分类汇总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70D6C" w14:textId="04080D73" w:rsidR="009E40AD" w:rsidRPr="009E40AD" w:rsidRDefault="005A2B2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分类汇总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AA11B" w14:textId="33506ED3" w:rsidR="009E40AD" w:rsidRPr="009E40AD" w:rsidRDefault="005A2B2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35D7B" w14:textId="6F59319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2FA58AB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04C1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3AD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E95C2" w14:textId="4A99E435" w:rsidR="009E40AD" w:rsidRPr="009E40AD" w:rsidRDefault="00BC15F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§</w:t>
            </w:r>
            <w:r w:rsidR="005A2B22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4.3.1使用图表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42824" w14:textId="559D19BB" w:rsidR="009E40AD" w:rsidRPr="009E40AD" w:rsidRDefault="005A2B2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图表类型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BFDF" w14:textId="06F10E1A" w:rsidR="009E40AD" w:rsidRPr="009E40AD" w:rsidRDefault="005A2B2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1C334" w14:textId="18747AC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C82E8BC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432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2CD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A1F5C" w14:textId="7AEFABBB" w:rsidR="009E40AD" w:rsidRPr="009E40AD" w:rsidRDefault="00BC15F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§</w:t>
            </w:r>
            <w:r w:rsidR="005A2B22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4.3.2</w:t>
            </w:r>
            <w:r w:rsidR="00A479C7" w:rsidRPr="00A479C7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数据透视表和透视图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1D6AE" w14:textId="0BA1BDD8" w:rsidR="009E40AD" w:rsidRPr="009E40AD" w:rsidRDefault="00A479C7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79C7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透视表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84EA" w14:textId="56FCC6A2" w:rsidR="009E40AD" w:rsidRPr="009E40AD" w:rsidRDefault="00A479C7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C538" w14:textId="4795C7DB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8FEE3FD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743A5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F87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BD4A9" w14:textId="1FBE85D4" w:rsidR="009E40AD" w:rsidRPr="009E40AD" w:rsidRDefault="00BC15F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§</w:t>
            </w:r>
            <w:r w:rsidR="00A479C7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5.1.1认识算法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A3DE5" w14:textId="652389D4" w:rsidR="009E40AD" w:rsidRPr="009E40AD" w:rsidRDefault="00A479C7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算法的定义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5669C" w14:textId="1F6B8487" w:rsidR="009E40AD" w:rsidRPr="009E40AD" w:rsidRDefault="00A479C7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E6894" w14:textId="1044A2E6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6524855B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1BE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5EB5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02AC" w14:textId="6D5DC6F4" w:rsidR="009E40AD" w:rsidRPr="009E40AD" w:rsidRDefault="00BC15FF" w:rsidP="006605D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§</w:t>
            </w:r>
            <w:r w:rsidR="006605DC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5.1.2使用程序设计语言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4DCF" w14:textId="41A680CB" w:rsidR="009E40AD" w:rsidRPr="009E40AD" w:rsidRDefault="006605DC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高级语言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9E96D" w14:textId="2BA7B2DB" w:rsidR="009E40AD" w:rsidRPr="009E40AD" w:rsidRDefault="006605DC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AB4E" w14:textId="7777777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9E40AD" w:rsidRPr="009E40AD" w14:paraId="58D30C49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F2D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E27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8F08E" w14:textId="5979A5E9" w:rsidR="009E40AD" w:rsidRPr="009E40AD" w:rsidRDefault="00BC15F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§</w:t>
            </w:r>
            <w:r w:rsidR="006605DC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5.2.1使用选择结构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6510" w14:textId="04FE7E82" w:rsidR="009E40AD" w:rsidRPr="009E40AD" w:rsidRDefault="006605DC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I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f语句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EC964" w14:textId="3248076F" w:rsidR="009E40AD" w:rsidRPr="009E40AD" w:rsidRDefault="006605DC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0CC1B" w14:textId="77777777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9E40AD" w:rsidRPr="009E40AD" w14:paraId="530C1595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B3C9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22A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C70A2" w14:textId="29A9AB06" w:rsidR="009E40AD" w:rsidRPr="009E40AD" w:rsidRDefault="00BC15FF" w:rsidP="006605D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§</w:t>
            </w:r>
            <w:r w:rsidR="006605DC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5.2.</w:t>
            </w:r>
            <w:r w:rsidR="006605DC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</w:t>
            </w:r>
            <w:r w:rsidR="006605DC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使用</w:t>
            </w:r>
            <w:r w:rsidR="006605DC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循环</w:t>
            </w:r>
            <w:r w:rsidR="006605DC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结构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9E7C5" w14:textId="200BDE3D" w:rsidR="009E40AD" w:rsidRPr="009E40AD" w:rsidRDefault="006605DC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W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hile语句，for语句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4023" w14:textId="0259861B" w:rsidR="009E40AD" w:rsidRPr="009E40AD" w:rsidRDefault="006605DC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27B2D" w14:textId="7777777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9E40AD" w:rsidRPr="009E40AD" w14:paraId="163FB38C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E3B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0DF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0B94E" w14:textId="721C85B2" w:rsidR="009E40AD" w:rsidRPr="009E40AD" w:rsidRDefault="00BC15F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§</w:t>
            </w:r>
            <w:r w:rsidR="006605DC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5.3.1运用排序算法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CEC3" w14:textId="5632FDC6" w:rsidR="009E40AD" w:rsidRPr="009E40AD" w:rsidRDefault="006605DC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插入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排序算法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5D832" w14:textId="7D3E77C2" w:rsidR="009E40AD" w:rsidRPr="009E40AD" w:rsidRDefault="006605DC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3C956" w14:textId="4E43E87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0B4FF42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7CA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319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6A6AD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9E40AD" w:rsidRPr="009E40AD" w14:paraId="6D42A03D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5A99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6E5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E890B" w14:textId="5AFEFC04" w:rsidR="009E40AD" w:rsidRPr="009E40AD" w:rsidRDefault="00BC15FF" w:rsidP="006605DC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§</w:t>
            </w:r>
            <w:r w:rsidR="006605DC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5.3.2</w:t>
            </w:r>
            <w:r w:rsidR="006605DC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运用</w:t>
            </w:r>
            <w:r w:rsidR="006605DC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查找</w:t>
            </w:r>
            <w:r w:rsidR="006605DC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算法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C6701" w14:textId="766D8860" w:rsidR="009E40AD" w:rsidRPr="009E40AD" w:rsidRDefault="006605DC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顺序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查找算法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5C71" w14:textId="6315BB31" w:rsidR="009E40AD" w:rsidRPr="009E40AD" w:rsidRDefault="006605DC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F350A" w14:textId="681C74F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5F8C027" w14:textId="77777777" w:rsidTr="00012916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3BAC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0048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AC772" w14:textId="50D1D1E5" w:rsidR="009E40AD" w:rsidRPr="009E40AD" w:rsidRDefault="00BC15FF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§</w:t>
            </w:r>
            <w:r w:rsidR="006605DC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6.1感知数字媒体技术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4BC9" w14:textId="447E8E81" w:rsidR="009E40AD" w:rsidRPr="009E40AD" w:rsidRDefault="006605DC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媒体技术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原理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4318" w14:textId="462DBBC9" w:rsidR="009E40AD" w:rsidRPr="009E40AD" w:rsidRDefault="006605DC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4F145" w14:textId="23560938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8697480" w14:textId="77777777" w:rsidTr="00012916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7B1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58C1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974A" w14:textId="7EA16AFC" w:rsidR="009E40AD" w:rsidRPr="009E40AD" w:rsidRDefault="00BC15FF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§</w:t>
            </w:r>
            <w:r w:rsidR="006605DC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6.2.1加工处理图像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BCE0C" w14:textId="119234BE" w:rsidR="009E40AD" w:rsidRPr="009E40AD" w:rsidRDefault="006605DC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构图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C65DF" w14:textId="30FE25C8" w:rsidR="009E40AD" w:rsidRPr="009E40AD" w:rsidRDefault="006605DC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CE8BE" w14:textId="4DAC6E2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58FFBA6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7242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855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0821A" w14:textId="051B7A53" w:rsidR="009E40AD" w:rsidRPr="009E40AD" w:rsidRDefault="00BC15F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§</w:t>
            </w:r>
            <w:r w:rsidR="006605DC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6.2.2制作动画作品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BEB32" w14:textId="02D233FF" w:rsidR="009E40AD" w:rsidRPr="009E40AD" w:rsidRDefault="006605DC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GIF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闪图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ACF82" w14:textId="552174EF" w:rsidR="009E40AD" w:rsidRPr="009E40AD" w:rsidRDefault="006605DC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768E5" w14:textId="39161EA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04F2C388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5DCDB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69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815DB" w14:textId="62C08BE1" w:rsidR="009E40AD" w:rsidRPr="009E40AD" w:rsidRDefault="00BC15FF" w:rsidP="00EA769F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§</w:t>
            </w:r>
            <w:r w:rsidR="006605DC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6.2.3制作短视频作品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B5012" w14:textId="0FC31680" w:rsidR="009E40AD" w:rsidRPr="009E40AD" w:rsidRDefault="006605DC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编辑视频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B9063" w14:textId="4A42E538" w:rsidR="009E40AD" w:rsidRPr="009E40AD" w:rsidRDefault="006605DC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9F1B9A" w14:textId="1AD47C3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D11635D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3F10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65D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725DA" w14:textId="3725CCCE" w:rsidR="009E40AD" w:rsidRPr="009E40AD" w:rsidRDefault="00BC15F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§</w:t>
            </w:r>
            <w:r w:rsidR="00A27EE3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6.3.1构思演示文稿作品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3E4F2" w14:textId="4957764B" w:rsidR="009E40AD" w:rsidRPr="001D74BA" w:rsidRDefault="001D74B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D74B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制作</w:t>
            </w:r>
            <w:r w:rsidRPr="001D74B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演示文稿作品</w:t>
            </w:r>
            <w:r w:rsidRPr="001D74B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的要求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3266D" w14:textId="4E54D44E" w:rsidR="009E40AD" w:rsidRPr="009E40AD" w:rsidRDefault="001D74B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361005" w14:textId="2F1BBA4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60C70DD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DAE9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CAF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D3ADA" w14:textId="267F2730" w:rsidR="009E40AD" w:rsidRPr="009E40AD" w:rsidRDefault="00BC15F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§</w:t>
            </w:r>
            <w:r w:rsidR="001D74BA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6.3.2</w:t>
            </w:r>
            <w:r w:rsidR="001D74BA" w:rsidRPr="001D74B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制作</w:t>
            </w:r>
            <w:r w:rsidR="001D74BA" w:rsidRPr="001D74B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基础版</w:t>
            </w:r>
            <w:r w:rsidR="001D74BA" w:rsidRPr="001D74B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演</w:t>
            </w:r>
            <w:bookmarkStart w:id="0" w:name="_GoBack"/>
            <w:bookmarkEnd w:id="0"/>
            <w:r w:rsidR="001D74BA" w:rsidRPr="001D74B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示文稿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77DDD" w14:textId="08E23EA3" w:rsidR="009E40AD" w:rsidRPr="001D74BA" w:rsidRDefault="001D74B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1D74BA">
              <w:rPr>
                <w:rFonts w:ascii="宋体" w:eastAsia="宋体" w:hAnsi="宋体" w:cs="宋体" w:hint="eastAsia"/>
                <w:kern w:val="0"/>
                <w:sz w:val="30"/>
                <w:szCs w:val="30"/>
              </w:rPr>
              <w:t>模板和主题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43CE6" w14:textId="40750169" w:rsidR="009E40AD" w:rsidRPr="009E40AD" w:rsidRDefault="001D74B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9108D4" w14:textId="03C387A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674AE59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A730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B6E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025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829C1" w14:textId="630846F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76B7C4" w14:textId="7C1C417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30F8195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6580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98D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68867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BC8A3" w14:textId="083E505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BCDA4C" w14:textId="4F97A91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FA542C3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013B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EE9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7B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D7816" w14:textId="4C88C28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F4AD33" w14:textId="599BE40E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2404B21D" w14:textId="77777777" w:rsidR="009E40AD" w:rsidRDefault="009E40AD"/>
    <w:sectPr w:rsidR="009E40AD" w:rsidSect="00E6636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804D2"/>
    <w:multiLevelType w:val="singleLevel"/>
    <w:tmpl w:val="008804D2"/>
    <w:lvl w:ilvl="0">
      <w:start w:val="1"/>
      <w:numFmt w:val="decimal"/>
      <w:suff w:val="nothing"/>
      <w:lvlText w:val="（%1）"/>
      <w:lvlJc w:val="left"/>
    </w:lvl>
  </w:abstractNum>
  <w:abstractNum w:abstractNumId="1">
    <w:nsid w:val="1E1315F0"/>
    <w:multiLevelType w:val="singleLevel"/>
    <w:tmpl w:val="1E1315F0"/>
    <w:lvl w:ilvl="0">
      <w:start w:val="1"/>
      <w:numFmt w:val="decimal"/>
      <w:suff w:val="nothing"/>
      <w:lvlText w:val="（%1）"/>
      <w:lvlJc w:val="left"/>
    </w:lvl>
  </w:abstractNum>
  <w:abstractNum w:abstractNumId="2">
    <w:nsid w:val="20CC786D"/>
    <w:multiLevelType w:val="hybridMultilevel"/>
    <w:tmpl w:val="BD2E2074"/>
    <w:lvl w:ilvl="0" w:tplc="4C7CB86C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526D730"/>
    <w:multiLevelType w:val="singleLevel"/>
    <w:tmpl w:val="2526D730"/>
    <w:lvl w:ilvl="0">
      <w:start w:val="1"/>
      <w:numFmt w:val="decimal"/>
      <w:suff w:val="nothing"/>
      <w:lvlText w:val="%1、"/>
      <w:lvlJc w:val="left"/>
    </w:lvl>
  </w:abstractNum>
  <w:abstractNum w:abstractNumId="4">
    <w:nsid w:val="45BB02AD"/>
    <w:multiLevelType w:val="singleLevel"/>
    <w:tmpl w:val="45BB02A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566E6EDD"/>
    <w:multiLevelType w:val="singleLevel"/>
    <w:tmpl w:val="566E6EDD"/>
    <w:lvl w:ilvl="0">
      <w:start w:val="1"/>
      <w:numFmt w:val="decimal"/>
      <w:suff w:val="nothing"/>
      <w:lvlText w:val="%1、"/>
      <w:lvlJc w:val="left"/>
    </w:lvl>
  </w:abstractNum>
  <w:abstractNum w:abstractNumId="6">
    <w:nsid w:val="60D640BB"/>
    <w:multiLevelType w:val="hybridMultilevel"/>
    <w:tmpl w:val="794488DE"/>
    <w:lvl w:ilvl="0" w:tplc="582E4842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7">
    <w:nsid w:val="60E246C6"/>
    <w:multiLevelType w:val="singleLevel"/>
    <w:tmpl w:val="60E246C6"/>
    <w:lvl w:ilvl="0">
      <w:start w:val="1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7"/>
  </w:num>
  <w:num w:numId="5">
    <w:abstractNumId w:val="0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877"/>
    <w:rsid w:val="00011DAE"/>
    <w:rsid w:val="00012916"/>
    <w:rsid w:val="001D74BA"/>
    <w:rsid w:val="002009B6"/>
    <w:rsid w:val="002104C0"/>
    <w:rsid w:val="002C032D"/>
    <w:rsid w:val="003F2302"/>
    <w:rsid w:val="005A2B22"/>
    <w:rsid w:val="005E7D4A"/>
    <w:rsid w:val="006605DC"/>
    <w:rsid w:val="0078646B"/>
    <w:rsid w:val="008365FA"/>
    <w:rsid w:val="009E40AD"/>
    <w:rsid w:val="00A27EE3"/>
    <w:rsid w:val="00A479C7"/>
    <w:rsid w:val="00BC15FF"/>
    <w:rsid w:val="00C25877"/>
    <w:rsid w:val="00DB4A1E"/>
    <w:rsid w:val="00DF0C83"/>
    <w:rsid w:val="00E6636F"/>
    <w:rsid w:val="00E90810"/>
    <w:rsid w:val="00EA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28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7D4A"/>
    <w:pPr>
      <w:ind w:firstLineChars="200" w:firstLine="420"/>
    </w:pPr>
  </w:style>
  <w:style w:type="paragraph" w:customStyle="1" w:styleId="1">
    <w:name w:val="页眉1"/>
    <w:basedOn w:val="a"/>
    <w:next w:val="a4"/>
    <w:uiPriority w:val="99"/>
    <w:unhideWhenUsed/>
    <w:rsid w:val="005E7D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header"/>
    <w:basedOn w:val="a"/>
    <w:link w:val="Char"/>
    <w:uiPriority w:val="99"/>
    <w:semiHidden/>
    <w:unhideWhenUsed/>
    <w:rsid w:val="005E7D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E7D4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7D4A"/>
    <w:pPr>
      <w:ind w:firstLineChars="200" w:firstLine="420"/>
    </w:pPr>
  </w:style>
  <w:style w:type="paragraph" w:customStyle="1" w:styleId="1">
    <w:name w:val="页眉1"/>
    <w:basedOn w:val="a"/>
    <w:next w:val="a4"/>
    <w:uiPriority w:val="99"/>
    <w:unhideWhenUsed/>
    <w:rsid w:val="005E7D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header"/>
    <w:basedOn w:val="a"/>
    <w:link w:val="Char"/>
    <w:uiPriority w:val="99"/>
    <w:semiHidden/>
    <w:unhideWhenUsed/>
    <w:rsid w:val="005E7D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E7D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</Pages>
  <Words>291</Words>
  <Characters>1663</Characters>
  <Application>Microsoft Office Word</Application>
  <DocSecurity>0</DocSecurity>
  <Lines>13</Lines>
  <Paragraphs>3</Paragraphs>
  <ScaleCrop>false</ScaleCrop>
  <Company>微软中国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微软用户</cp:lastModifiedBy>
  <cp:revision>12</cp:revision>
  <dcterms:created xsi:type="dcterms:W3CDTF">2023-02-08T03:15:00Z</dcterms:created>
  <dcterms:modified xsi:type="dcterms:W3CDTF">2023-02-08T06:43:00Z</dcterms:modified>
</cp:coreProperties>
</file>